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CECD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3FDC878F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 w:rsidRPr="000A3DC4">
        <w:rPr>
          <w:b/>
          <w:sz w:val="32"/>
          <w:szCs w:val="32"/>
        </w:rPr>
        <w:t>PLAN D’AFFAIRES SIMPLIFIE</w:t>
      </w:r>
    </w:p>
    <w:p w14:paraId="0A4940CF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37480018" w14:textId="77777777" w:rsidR="00FD3976" w:rsidRPr="000A3DC4" w:rsidRDefault="00FD3976" w:rsidP="00FD3976">
      <w:pPr>
        <w:jc w:val="center"/>
        <w:rPr>
          <w:b/>
          <w:sz w:val="32"/>
          <w:szCs w:val="32"/>
        </w:rPr>
      </w:pPr>
    </w:p>
    <w:p w14:paraId="603869B7" w14:textId="77777777" w:rsidR="00FD3976" w:rsidRPr="000A3DC4" w:rsidRDefault="00FD3976" w:rsidP="00FD3976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0A3DC4">
        <w:rPr>
          <w:b/>
        </w:rPr>
        <w:t xml:space="preserve">FICHE SIGNALETIQUE DE PROJET </w:t>
      </w:r>
    </w:p>
    <w:p w14:paraId="6F3C78E1" w14:textId="77777777" w:rsidR="00FD3976" w:rsidRPr="000A3DC4" w:rsidRDefault="00FD3976" w:rsidP="00FD3976">
      <w:pPr>
        <w:pStyle w:val="Paragraphedeliste"/>
        <w:ind w:left="1080"/>
        <w:jc w:val="center"/>
        <w:rPr>
          <w:b/>
        </w:rPr>
      </w:pPr>
      <w:r w:rsidRPr="000A3DC4">
        <w:rPr>
          <w:b/>
        </w:rPr>
        <w:t>N°   \______________/</w:t>
      </w:r>
    </w:p>
    <w:p w14:paraId="7DF6430D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081"/>
      </w:tblGrid>
      <w:tr w:rsidR="00FD3976" w:rsidRPr="000A3DC4" w14:paraId="57C0F8D9" w14:textId="77777777" w:rsidTr="00D57D62">
        <w:tc>
          <w:tcPr>
            <w:tcW w:w="10762" w:type="dxa"/>
            <w:gridSpan w:val="2"/>
          </w:tcPr>
          <w:p w14:paraId="6B77388A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PROMOTEUR</w:t>
            </w:r>
          </w:p>
        </w:tc>
      </w:tr>
      <w:tr w:rsidR="00FD3976" w:rsidRPr="000A3DC4" w14:paraId="376590AC" w14:textId="77777777" w:rsidTr="00D57D62">
        <w:tc>
          <w:tcPr>
            <w:tcW w:w="3681" w:type="dxa"/>
          </w:tcPr>
          <w:p w14:paraId="21177A4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Nature du promoteur</w:t>
            </w:r>
          </w:p>
        </w:tc>
        <w:tc>
          <w:tcPr>
            <w:tcW w:w="7081" w:type="dxa"/>
          </w:tcPr>
          <w:p w14:paraId="1CBA6FF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Groupe   \___/       Individuel \___/</w:t>
            </w:r>
          </w:p>
        </w:tc>
      </w:tr>
      <w:tr w:rsidR="00FD3976" w:rsidRPr="000A3DC4" w14:paraId="42C96675" w14:textId="77777777" w:rsidTr="00D57D62">
        <w:tc>
          <w:tcPr>
            <w:tcW w:w="3681" w:type="dxa"/>
          </w:tcPr>
          <w:p w14:paraId="4E6BF6B1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 ou </w:t>
            </w:r>
          </w:p>
          <w:p w14:paraId="1EE3C6D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Dénomination </w:t>
            </w:r>
          </w:p>
        </w:tc>
        <w:tc>
          <w:tcPr>
            <w:tcW w:w="7081" w:type="dxa"/>
          </w:tcPr>
          <w:p w14:paraId="234FADC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4A3BD7A" w14:textId="77777777" w:rsidTr="00D57D62">
        <w:tc>
          <w:tcPr>
            <w:tcW w:w="3681" w:type="dxa"/>
          </w:tcPr>
          <w:p w14:paraId="436C69D3" w14:textId="32532F7F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Sexe</w:t>
            </w:r>
            <w:r w:rsidR="00AA6027">
              <w:rPr>
                <w:sz w:val="22"/>
                <w:szCs w:val="22"/>
              </w:rPr>
              <w:t xml:space="preserve"> (1</w:t>
            </w:r>
            <w:r w:rsidR="00AA6027" w:rsidRPr="00AA6027">
              <w:rPr>
                <w:sz w:val="22"/>
                <w:szCs w:val="22"/>
                <w:vertAlign w:val="superscript"/>
              </w:rPr>
              <w:t>er</w:t>
            </w:r>
            <w:r w:rsidR="00AA6027">
              <w:rPr>
                <w:sz w:val="22"/>
                <w:szCs w:val="22"/>
              </w:rPr>
              <w:t xml:space="preserve"> responsable)</w:t>
            </w:r>
          </w:p>
        </w:tc>
        <w:tc>
          <w:tcPr>
            <w:tcW w:w="7081" w:type="dxa"/>
          </w:tcPr>
          <w:p w14:paraId="31249CE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Masculin  \___/                     Féminin  \___/</w:t>
            </w:r>
          </w:p>
        </w:tc>
      </w:tr>
      <w:tr w:rsidR="00FD3976" w:rsidRPr="000A3DC4" w14:paraId="044FD99E" w14:textId="77777777" w:rsidTr="00D57D62">
        <w:tc>
          <w:tcPr>
            <w:tcW w:w="3681" w:type="dxa"/>
          </w:tcPr>
          <w:p w14:paraId="78A8EBAD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Date et lieu de naissance ou de création</w:t>
            </w:r>
          </w:p>
        </w:tc>
        <w:tc>
          <w:tcPr>
            <w:tcW w:w="7081" w:type="dxa"/>
          </w:tcPr>
          <w:p w14:paraId="03663D7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430D935B" w14:textId="77777777" w:rsidTr="00D57D62">
        <w:tc>
          <w:tcPr>
            <w:tcW w:w="3681" w:type="dxa"/>
          </w:tcPr>
          <w:p w14:paraId="065C336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d’année d’ancienneté/expérience dans la pratique de l’activité </w:t>
            </w:r>
          </w:p>
        </w:tc>
        <w:tc>
          <w:tcPr>
            <w:tcW w:w="7081" w:type="dxa"/>
          </w:tcPr>
          <w:p w14:paraId="1A2CC85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65345C4" w14:textId="77777777" w:rsidTr="00D57D62">
        <w:tc>
          <w:tcPr>
            <w:tcW w:w="3681" w:type="dxa"/>
          </w:tcPr>
          <w:p w14:paraId="7ADAF24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Adresse</w:t>
            </w:r>
          </w:p>
          <w:p w14:paraId="3C8DA7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</w:tcPr>
          <w:p w14:paraId="215BB59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Préfecture : ………………………………Commune :                                               Quartier/District :……………………………………………….. :Tel :                                                     Email : ………………………………..</w:t>
            </w:r>
          </w:p>
        </w:tc>
      </w:tr>
      <w:tr w:rsidR="00FD3976" w:rsidRPr="000A3DC4" w14:paraId="0FADF61B" w14:textId="77777777" w:rsidTr="00D57D62">
        <w:tc>
          <w:tcPr>
            <w:tcW w:w="3681" w:type="dxa"/>
          </w:tcPr>
          <w:p w14:paraId="53A84219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Structure d’accompagnement</w:t>
            </w:r>
          </w:p>
        </w:tc>
        <w:tc>
          <w:tcPr>
            <w:tcW w:w="7081" w:type="dxa"/>
          </w:tcPr>
          <w:p w14:paraId="78FCA760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</w:p>
        </w:tc>
      </w:tr>
      <w:tr w:rsidR="00FD3976" w:rsidRPr="000A3DC4" w14:paraId="32CCE170" w14:textId="77777777" w:rsidTr="00D57D62">
        <w:tc>
          <w:tcPr>
            <w:tcW w:w="10762" w:type="dxa"/>
            <w:gridSpan w:val="2"/>
          </w:tcPr>
          <w:p w14:paraId="1FC710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PROJET</w:t>
            </w:r>
          </w:p>
        </w:tc>
      </w:tr>
      <w:tr w:rsidR="00FD3976" w:rsidRPr="000A3DC4" w14:paraId="603AE2D4" w14:textId="77777777" w:rsidTr="00D57D62">
        <w:tc>
          <w:tcPr>
            <w:tcW w:w="3681" w:type="dxa"/>
          </w:tcPr>
          <w:p w14:paraId="78F14AF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Situation juridique </w:t>
            </w:r>
          </w:p>
        </w:tc>
        <w:tc>
          <w:tcPr>
            <w:tcW w:w="7081" w:type="dxa"/>
          </w:tcPr>
          <w:p w14:paraId="5BD6F32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Formalisée \___/                     Non formalisée  \___/</w:t>
            </w:r>
          </w:p>
        </w:tc>
      </w:tr>
      <w:tr w:rsidR="00FD3976" w:rsidRPr="000A3DC4" w14:paraId="4E46EC9F" w14:textId="77777777" w:rsidTr="00D57D62">
        <w:tc>
          <w:tcPr>
            <w:tcW w:w="3681" w:type="dxa"/>
          </w:tcPr>
          <w:p w14:paraId="4E1CB9A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Titre du projet</w:t>
            </w:r>
          </w:p>
        </w:tc>
        <w:tc>
          <w:tcPr>
            <w:tcW w:w="7081" w:type="dxa"/>
          </w:tcPr>
          <w:p w14:paraId="3F0C19C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7A7E4754" w14:textId="77777777" w:rsidTr="00D57D62">
        <w:tc>
          <w:tcPr>
            <w:tcW w:w="3681" w:type="dxa"/>
          </w:tcPr>
          <w:p w14:paraId="11F0621C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Secteur d’activité</w:t>
            </w:r>
          </w:p>
        </w:tc>
        <w:tc>
          <w:tcPr>
            <w:tcW w:w="7081" w:type="dxa"/>
          </w:tcPr>
          <w:p w14:paraId="4DF0978D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Principal :                                           </w:t>
            </w:r>
          </w:p>
          <w:p w14:paraId="21F2CBB9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 Secondaire : :                                           </w:t>
            </w:r>
          </w:p>
        </w:tc>
      </w:tr>
      <w:tr w:rsidR="00FD3976" w:rsidRPr="000A3DC4" w14:paraId="430448B6" w14:textId="77777777" w:rsidTr="00D57D62">
        <w:tc>
          <w:tcPr>
            <w:tcW w:w="3681" w:type="dxa"/>
          </w:tcPr>
          <w:p w14:paraId="59835A8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Localisation du site d’exploitation </w:t>
            </w:r>
          </w:p>
        </w:tc>
        <w:tc>
          <w:tcPr>
            <w:tcW w:w="7081" w:type="dxa"/>
          </w:tcPr>
          <w:p w14:paraId="1F34AE0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Quartier/Village / Commune : </w:t>
            </w:r>
          </w:p>
        </w:tc>
      </w:tr>
      <w:tr w:rsidR="00FD3976" w:rsidRPr="000A3DC4" w14:paraId="3B184CB3" w14:textId="77777777" w:rsidTr="00D57D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A9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Coût total du projet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AAB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B96635D" w14:textId="77777777" w:rsidTr="00D57D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5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personnel</w:t>
            </w:r>
          </w:p>
        </w:tc>
        <w:tc>
          <w:tcPr>
            <w:tcW w:w="7081" w:type="dxa"/>
            <w:tcBorders>
              <w:left w:val="single" w:sz="4" w:space="0" w:color="auto"/>
              <w:right w:val="single" w:sz="4" w:space="0" w:color="auto"/>
            </w:tcBorders>
          </w:tcPr>
          <w:p w14:paraId="6615C0E8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8103866" w14:textId="77777777" w:rsidTr="00D57D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3E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du projet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A8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8B82729" w14:textId="77777777" w:rsidTr="00D57D62">
        <w:tc>
          <w:tcPr>
            <w:tcW w:w="10762" w:type="dxa"/>
            <w:gridSpan w:val="2"/>
            <w:tcBorders>
              <w:top w:val="single" w:sz="4" w:space="0" w:color="auto"/>
            </w:tcBorders>
          </w:tcPr>
          <w:p w14:paraId="015082D7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 xml:space="preserve">MODALITES DE DECAISSEMENT  </w:t>
            </w:r>
          </w:p>
        </w:tc>
      </w:tr>
      <w:tr w:rsidR="00FD3976" w:rsidRPr="000A3DC4" w14:paraId="1BED2FEB" w14:textId="77777777" w:rsidTr="00D57D62">
        <w:tc>
          <w:tcPr>
            <w:tcW w:w="3681" w:type="dxa"/>
          </w:tcPr>
          <w:p w14:paraId="1BC2F417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Numéro de compte </w:t>
            </w:r>
          </w:p>
        </w:tc>
        <w:tc>
          <w:tcPr>
            <w:tcW w:w="7081" w:type="dxa"/>
          </w:tcPr>
          <w:p w14:paraId="211ACB1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78E5AA4A" w14:textId="77777777" w:rsidTr="00D57D62">
        <w:tc>
          <w:tcPr>
            <w:tcW w:w="3681" w:type="dxa"/>
          </w:tcPr>
          <w:p w14:paraId="7554194E" w14:textId="77777777" w:rsidR="00FD3976" w:rsidRPr="000A3DC4" w:rsidRDefault="00FD3976" w:rsidP="00D57D62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</w:tcPr>
          <w:p w14:paraId="365BC01B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3860946A" w14:textId="77777777" w:rsidTr="00D57D62">
        <w:tc>
          <w:tcPr>
            <w:tcW w:w="3681" w:type="dxa"/>
          </w:tcPr>
          <w:p w14:paraId="1DC2DAF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Cycle d’exploitation de l’activité</w:t>
            </w:r>
          </w:p>
        </w:tc>
        <w:tc>
          <w:tcPr>
            <w:tcW w:w="7081" w:type="dxa"/>
          </w:tcPr>
          <w:p w14:paraId="5756CF6E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171A94A" w14:textId="77777777" w:rsidTr="00D57D62">
        <w:tc>
          <w:tcPr>
            <w:tcW w:w="3681" w:type="dxa"/>
          </w:tcPr>
          <w:p w14:paraId="6C2A7E19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RENTABILITE</w:t>
            </w:r>
          </w:p>
        </w:tc>
        <w:tc>
          <w:tcPr>
            <w:tcW w:w="7081" w:type="dxa"/>
          </w:tcPr>
          <w:p w14:paraId="35346BE2" w14:textId="77777777" w:rsidR="00FD3976" w:rsidRPr="000A3DC4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  <w:p w14:paraId="371B9F09" w14:textId="77777777" w:rsidR="00FD3976" w:rsidRPr="000A3DC4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  <w:p w14:paraId="39B0DF42" w14:textId="77777777" w:rsidR="00FD3976" w:rsidRPr="000A3DC4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D3976" w:rsidRPr="000A3DC4" w14:paraId="78B1E803" w14:textId="77777777" w:rsidTr="00D57D62">
        <w:tc>
          <w:tcPr>
            <w:tcW w:w="3681" w:type="dxa"/>
          </w:tcPr>
          <w:p w14:paraId="10784C36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 xml:space="preserve">Superficie totale exploitée </w:t>
            </w:r>
          </w:p>
        </w:tc>
        <w:tc>
          <w:tcPr>
            <w:tcW w:w="7081" w:type="dxa"/>
          </w:tcPr>
          <w:p w14:paraId="72105C4D" w14:textId="77777777" w:rsidR="00FD3976" w:rsidRPr="000A3DC4" w:rsidDel="00AA60D1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D3976" w:rsidRPr="000A3DC4" w14:paraId="2A49AFCF" w14:textId="77777777" w:rsidTr="00D57D62">
        <w:tc>
          <w:tcPr>
            <w:tcW w:w="3681" w:type="dxa"/>
          </w:tcPr>
          <w:p w14:paraId="5C1EA69C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Valeur de la production totale (Quantité*Prix) (a)</w:t>
            </w:r>
          </w:p>
        </w:tc>
        <w:tc>
          <w:tcPr>
            <w:tcW w:w="7081" w:type="dxa"/>
          </w:tcPr>
          <w:p w14:paraId="1EEAA1B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7B522A2" w14:textId="77777777" w:rsidTr="00D57D62">
        <w:tc>
          <w:tcPr>
            <w:tcW w:w="3681" w:type="dxa"/>
          </w:tcPr>
          <w:p w14:paraId="67EA6DFD" w14:textId="77777777" w:rsidR="00FD3976" w:rsidRPr="000A3DC4" w:rsidDel="00AA60D1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Total charges/dépenses du projet (b)</w:t>
            </w:r>
          </w:p>
        </w:tc>
        <w:tc>
          <w:tcPr>
            <w:tcW w:w="7081" w:type="dxa"/>
          </w:tcPr>
          <w:p w14:paraId="278A824A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460C352" w14:textId="77777777" w:rsidTr="00D57D62">
        <w:tc>
          <w:tcPr>
            <w:tcW w:w="3681" w:type="dxa"/>
          </w:tcPr>
          <w:p w14:paraId="4AFE5AD9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Bénéfices  (a) – (b)</w:t>
            </w:r>
          </w:p>
        </w:tc>
        <w:tc>
          <w:tcPr>
            <w:tcW w:w="7081" w:type="dxa"/>
          </w:tcPr>
          <w:p w14:paraId="1AF000F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09673A1" w14:textId="77777777" w:rsidTr="00D57D62">
        <w:tc>
          <w:tcPr>
            <w:tcW w:w="3681" w:type="dxa"/>
          </w:tcPr>
          <w:p w14:paraId="0F31C2E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d’emplois prévus </w:t>
            </w:r>
          </w:p>
        </w:tc>
        <w:tc>
          <w:tcPr>
            <w:tcW w:w="7081" w:type="dxa"/>
          </w:tcPr>
          <w:p w14:paraId="030E246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Emplois directs…………………    Emplois indirects……………………….</w:t>
            </w:r>
          </w:p>
        </w:tc>
      </w:tr>
    </w:tbl>
    <w:p w14:paraId="36DED1E4" w14:textId="77777777" w:rsidR="00FD3976" w:rsidRPr="000A3DC4" w:rsidRDefault="00FD3976" w:rsidP="00FD3976">
      <w:pPr>
        <w:jc w:val="center"/>
      </w:pPr>
    </w:p>
    <w:p w14:paraId="1D26DF9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Fiche soumise par :</w:t>
      </w:r>
    </w:p>
    <w:p w14:paraId="775D3DF5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</w:t>
      </w:r>
    </w:p>
    <w:p w14:paraId="4F1EDB7C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Date :</w:t>
      </w:r>
    </w:p>
    <w:p w14:paraId="6DD70B12" w14:textId="77777777" w:rsidR="00FD3976" w:rsidRPr="000A3DC4" w:rsidRDefault="00FD3976" w:rsidP="00FD3976">
      <w:pPr>
        <w:spacing w:after="200" w:line="276" w:lineRule="auto"/>
        <w:rPr>
          <w:b/>
        </w:rPr>
      </w:pPr>
      <w:r w:rsidRPr="000A3DC4">
        <w:rPr>
          <w:b/>
        </w:rPr>
        <w:br w:type="page"/>
      </w:r>
    </w:p>
    <w:p w14:paraId="6DD0A85F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>RESUME DU PROJET </w:t>
      </w:r>
    </w:p>
    <w:p w14:paraId="78D84802" w14:textId="77777777" w:rsidR="00FD3976" w:rsidRPr="000A3DC4" w:rsidRDefault="00FD3976" w:rsidP="00FD3976">
      <w:pPr>
        <w:rPr>
          <w:b/>
        </w:rPr>
      </w:pPr>
    </w:p>
    <w:p w14:paraId="1C4F6C8A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2.1 Justification du choix de l’activité et expérience dans le secteur d’activité</w:t>
      </w:r>
    </w:p>
    <w:p w14:paraId="6F3D638F" w14:textId="77777777" w:rsidR="00C5497B" w:rsidRPr="000A3DC4" w:rsidRDefault="00C5497B" w:rsidP="00E826F5"/>
    <w:p w14:paraId="212149CE" w14:textId="77777777" w:rsidR="00C5497B" w:rsidRPr="000A3DC4" w:rsidRDefault="00C5497B" w:rsidP="00E826F5"/>
    <w:p w14:paraId="15192A32" w14:textId="77777777" w:rsidR="00C5497B" w:rsidRPr="000A3DC4" w:rsidRDefault="00C5497B" w:rsidP="00E826F5"/>
    <w:p w14:paraId="01748926" w14:textId="77777777" w:rsidR="00C5497B" w:rsidRPr="000A3DC4" w:rsidRDefault="00C5497B" w:rsidP="00E826F5"/>
    <w:p w14:paraId="6EBE2722" w14:textId="77777777" w:rsidR="00C5497B" w:rsidRPr="000A3DC4" w:rsidRDefault="00C5497B" w:rsidP="00E826F5"/>
    <w:p w14:paraId="2E718F31" w14:textId="77777777" w:rsidR="00FD3976" w:rsidRPr="000A3DC4" w:rsidRDefault="00FD3976" w:rsidP="00E826F5">
      <w:pPr>
        <w:ind w:firstLine="708"/>
        <w:rPr>
          <w:b/>
        </w:rPr>
      </w:pPr>
      <w:r w:rsidRPr="000A3DC4">
        <w:rPr>
          <w:b/>
        </w:rPr>
        <w:t>2.2 Description de l’activité</w:t>
      </w:r>
    </w:p>
    <w:p w14:paraId="64F844A5" w14:textId="77777777" w:rsidR="00C5497B" w:rsidRPr="000A3DC4" w:rsidRDefault="00C5497B" w:rsidP="00E826F5"/>
    <w:p w14:paraId="236E54BF" w14:textId="77777777" w:rsidR="00C5497B" w:rsidRPr="000A3DC4" w:rsidRDefault="00C5497B" w:rsidP="00E826F5"/>
    <w:p w14:paraId="5AB5DEF4" w14:textId="77777777" w:rsidR="00C5497B" w:rsidRPr="000A3DC4" w:rsidRDefault="00C5497B" w:rsidP="00E826F5"/>
    <w:p w14:paraId="0E371FFE" w14:textId="77777777" w:rsidR="00C5497B" w:rsidRPr="000A3DC4" w:rsidRDefault="00C5497B" w:rsidP="00E826F5"/>
    <w:p w14:paraId="73D31595" w14:textId="77777777" w:rsidR="00C5497B" w:rsidRPr="000A3DC4" w:rsidRDefault="00C5497B" w:rsidP="00E826F5"/>
    <w:p w14:paraId="71ED063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     </w:t>
      </w:r>
      <w:r w:rsidRPr="000A3DC4">
        <w:rPr>
          <w:b/>
        </w:rPr>
        <w:tab/>
        <w:t>2.3 Objectifs quantitatifs</w:t>
      </w:r>
    </w:p>
    <w:p w14:paraId="2D154939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ab/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551"/>
        <w:gridCol w:w="2882"/>
      </w:tblGrid>
      <w:tr w:rsidR="00FD3976" w:rsidRPr="000A3DC4" w14:paraId="0FA5A4D0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24A6DB50" w14:textId="0A94E399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Eléments d’appréciation</w:t>
            </w:r>
          </w:p>
        </w:tc>
        <w:tc>
          <w:tcPr>
            <w:tcW w:w="2551" w:type="dxa"/>
            <w:vAlign w:val="center"/>
          </w:tcPr>
          <w:p w14:paraId="30384A1B" w14:textId="77777777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Valeur</w:t>
            </w:r>
          </w:p>
        </w:tc>
        <w:tc>
          <w:tcPr>
            <w:tcW w:w="2882" w:type="dxa"/>
            <w:vAlign w:val="center"/>
          </w:tcPr>
          <w:p w14:paraId="7A7FB091" w14:textId="0CEC0F38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Observations</w:t>
            </w:r>
          </w:p>
        </w:tc>
      </w:tr>
      <w:tr w:rsidR="00FD3976" w:rsidRPr="000A3DC4" w14:paraId="60A9D2FB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60B07609" w14:textId="77777777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Nombre d’Hectares à mettre en valeur</w:t>
            </w:r>
          </w:p>
        </w:tc>
        <w:tc>
          <w:tcPr>
            <w:tcW w:w="2551" w:type="dxa"/>
          </w:tcPr>
          <w:p w14:paraId="6CAD1321" w14:textId="77777777" w:rsidR="00FD3976" w:rsidRPr="000A3DC4" w:rsidDel="00FE06EC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46C3CD5A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1C006F78" w14:textId="77777777" w:rsidTr="000D1D8D">
        <w:trPr>
          <w:trHeight w:val="285"/>
        </w:trPr>
        <w:tc>
          <w:tcPr>
            <w:tcW w:w="4253" w:type="dxa"/>
            <w:vAlign w:val="center"/>
          </w:tcPr>
          <w:p w14:paraId="6E0FC67D" w14:textId="6BD7E136" w:rsidR="00FD3976" w:rsidRPr="000A3DC4" w:rsidRDefault="000D1D8D" w:rsidP="00D57D62">
            <w:pPr>
              <w:rPr>
                <w:bCs/>
              </w:rPr>
            </w:pPr>
            <w:r w:rsidRPr="000A3DC4">
              <w:rPr>
                <w:bCs/>
              </w:rPr>
              <w:t>Production en maïs prévue (Tonne)</w:t>
            </w:r>
          </w:p>
        </w:tc>
        <w:tc>
          <w:tcPr>
            <w:tcW w:w="2551" w:type="dxa"/>
          </w:tcPr>
          <w:p w14:paraId="6E3EAB69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7542BAAD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709796C3" w14:textId="77777777" w:rsidTr="000D1D8D">
        <w:trPr>
          <w:trHeight w:val="559"/>
        </w:trPr>
        <w:tc>
          <w:tcPr>
            <w:tcW w:w="4253" w:type="dxa"/>
            <w:vAlign w:val="center"/>
          </w:tcPr>
          <w:p w14:paraId="57C1025E" w14:textId="75A0D57E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Prix de vente unitaire</w:t>
            </w:r>
            <w:r w:rsidR="000D1D8D" w:rsidRPr="000A3DC4">
              <w:rPr>
                <w:bCs/>
              </w:rPr>
              <w:t xml:space="preserve"> par tonne</w:t>
            </w:r>
          </w:p>
        </w:tc>
        <w:tc>
          <w:tcPr>
            <w:tcW w:w="2551" w:type="dxa"/>
          </w:tcPr>
          <w:p w14:paraId="2284BDB2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596E1E91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21EE1B8C" w14:textId="77777777" w:rsidTr="000D1D8D">
        <w:trPr>
          <w:trHeight w:val="285"/>
        </w:trPr>
        <w:tc>
          <w:tcPr>
            <w:tcW w:w="4253" w:type="dxa"/>
          </w:tcPr>
          <w:p w14:paraId="027F9AE0" w14:textId="6DA2AA35" w:rsidR="00FD3976" w:rsidRPr="000A3DC4" w:rsidRDefault="000D1D8D" w:rsidP="00D57D62">
            <w:pPr>
              <w:rPr>
                <w:b/>
              </w:rPr>
            </w:pPr>
            <w:r w:rsidRPr="000A3DC4">
              <w:rPr>
                <w:b/>
              </w:rPr>
              <w:t>Valeur de la production</w:t>
            </w:r>
            <w:r w:rsidR="00A66EA6" w:rsidRPr="000A3DC4">
              <w:rPr>
                <w:b/>
              </w:rPr>
              <w:t xml:space="preserve"> totale (GNF)</w:t>
            </w:r>
          </w:p>
        </w:tc>
        <w:tc>
          <w:tcPr>
            <w:tcW w:w="2551" w:type="dxa"/>
          </w:tcPr>
          <w:p w14:paraId="7465235E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670ABC7E" w14:textId="77777777" w:rsidR="00FD3976" w:rsidRPr="000A3DC4" w:rsidRDefault="00FD3976" w:rsidP="00D57D62">
            <w:pPr>
              <w:rPr>
                <w:b/>
              </w:rPr>
            </w:pPr>
          </w:p>
        </w:tc>
      </w:tr>
    </w:tbl>
    <w:p w14:paraId="46A3814E" w14:textId="77777777" w:rsidR="00FD3976" w:rsidRPr="000A3DC4" w:rsidRDefault="00FD3976" w:rsidP="00FD3976">
      <w:pPr>
        <w:rPr>
          <w:b/>
        </w:rPr>
      </w:pPr>
    </w:p>
    <w:p w14:paraId="09A47710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 xml:space="preserve">2.4 Tableau du coût et schéma de financement du projet </w:t>
      </w:r>
    </w:p>
    <w:tbl>
      <w:tblPr>
        <w:tblW w:w="4838" w:type="pct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1599"/>
        <w:gridCol w:w="1930"/>
        <w:gridCol w:w="1234"/>
        <w:gridCol w:w="1545"/>
      </w:tblGrid>
      <w:tr w:rsidR="00FD3976" w:rsidRPr="000A3DC4" w14:paraId="5847D277" w14:textId="77777777" w:rsidTr="00D57D62">
        <w:trPr>
          <w:trHeight w:val="18"/>
        </w:trPr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5F9B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906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433F089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FFAA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Désignation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EDD5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Montant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CC63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Apport personnel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BACB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</w:t>
            </w:r>
          </w:p>
          <w:p w14:paraId="3410ECDE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Institution Financière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C270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du projet </w:t>
            </w:r>
          </w:p>
        </w:tc>
      </w:tr>
      <w:tr w:rsidR="00FD3976" w:rsidRPr="000A3DC4" w14:paraId="06BDD85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99B1D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96F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BEC4D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521C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CFCD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5B6A9CF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17FEF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5D71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9F42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7A794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4897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F22D256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5219A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6D14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89EA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A6D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D549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FAC2C30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10E6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11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3CD0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D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DBF2E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B38289A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1D8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1BA0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B882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E4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F6D1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68EC55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665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Besoins en fonds de roulement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4C5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E373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906C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508C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0CA71C6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390E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B7C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3655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40FC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E163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2DF22DB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DFA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FF0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4B47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0C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7AFD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7189DC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9D91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9B58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046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8AEA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2594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DD3F42C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923ED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3E5B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11E5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963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FC48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962A768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F022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32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678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8EAB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1DA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5F3ED44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C2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8506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01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8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54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032AEC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F3F6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0F49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B7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294B6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C8A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E6C9B9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D90A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0D9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2C268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8C8E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22F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D07A42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FAF7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Pourcentage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0C825" w14:textId="5C369B7A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B1B5E" w14:textId="0FAC333E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5BC83" w14:textId="7F558A6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DE5D9" w14:textId="2DADCB1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93047D9" w14:textId="77777777" w:rsidR="00FD3976" w:rsidRPr="000A3DC4" w:rsidRDefault="00FD3976" w:rsidP="00FD3976">
      <w:pPr>
        <w:ind w:firstLine="708"/>
        <w:rPr>
          <w:b/>
        </w:rPr>
      </w:pPr>
    </w:p>
    <w:p w14:paraId="4C414312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2.5 Durabilité de l’action :</w:t>
      </w:r>
    </w:p>
    <w:p w14:paraId="2D3A0C18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26EEC977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1B39E6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2D12D96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DCEAE9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F6074A0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 xml:space="preserve">Eléments externes déterminants l’activité choisie </w:t>
      </w:r>
    </w:p>
    <w:p w14:paraId="12671A5C" w14:textId="77777777" w:rsidR="00FD3976" w:rsidRPr="000A3DC4" w:rsidRDefault="00FD3976" w:rsidP="00FD3976"/>
    <w:p w14:paraId="186AF50B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Fournisseurs des principaux services et consommables : </w:t>
      </w:r>
    </w:p>
    <w:p w14:paraId="5A47749F" w14:textId="77777777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0" w:type="auto"/>
        <w:tblInd w:w="777" w:type="dxa"/>
        <w:tblLook w:val="04A0" w:firstRow="1" w:lastRow="0" w:firstColumn="1" w:lastColumn="0" w:noHBand="0" w:noVBand="1"/>
      </w:tblPr>
      <w:tblGrid>
        <w:gridCol w:w="1871"/>
        <w:gridCol w:w="1244"/>
        <w:gridCol w:w="2007"/>
        <w:gridCol w:w="1216"/>
        <w:gridCol w:w="905"/>
        <w:gridCol w:w="827"/>
        <w:gridCol w:w="929"/>
        <w:gridCol w:w="950"/>
      </w:tblGrid>
      <w:tr w:rsidR="00FD3976" w:rsidRPr="000A3DC4" w14:paraId="0B86B81B" w14:textId="77777777" w:rsidTr="00D57D62">
        <w:tc>
          <w:tcPr>
            <w:tcW w:w="1871" w:type="dxa"/>
          </w:tcPr>
          <w:p w14:paraId="0251D880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Nom et prénoms du fournisseur</w:t>
            </w:r>
          </w:p>
        </w:tc>
        <w:tc>
          <w:tcPr>
            <w:tcW w:w="1244" w:type="dxa"/>
          </w:tcPr>
          <w:p w14:paraId="18EB46B9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Adresse et contacts </w:t>
            </w:r>
          </w:p>
        </w:tc>
        <w:tc>
          <w:tcPr>
            <w:tcW w:w="2007" w:type="dxa"/>
          </w:tcPr>
          <w:p w14:paraId="1504DEB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Matières et services extérieurs et consommables </w:t>
            </w:r>
          </w:p>
        </w:tc>
        <w:tc>
          <w:tcPr>
            <w:tcW w:w="1216" w:type="dxa"/>
          </w:tcPr>
          <w:p w14:paraId="76E18D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Unité d’évaluation </w:t>
            </w:r>
          </w:p>
        </w:tc>
        <w:tc>
          <w:tcPr>
            <w:tcW w:w="905" w:type="dxa"/>
          </w:tcPr>
          <w:p w14:paraId="45F541AB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Quantité </w:t>
            </w:r>
          </w:p>
        </w:tc>
        <w:tc>
          <w:tcPr>
            <w:tcW w:w="827" w:type="dxa"/>
          </w:tcPr>
          <w:p w14:paraId="6CE520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Prix unitaire </w:t>
            </w:r>
          </w:p>
        </w:tc>
        <w:tc>
          <w:tcPr>
            <w:tcW w:w="929" w:type="dxa"/>
          </w:tcPr>
          <w:p w14:paraId="2D1E9C7D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Montant </w:t>
            </w:r>
          </w:p>
        </w:tc>
        <w:tc>
          <w:tcPr>
            <w:tcW w:w="929" w:type="dxa"/>
          </w:tcPr>
          <w:p w14:paraId="0A6624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Mode de paiement</w:t>
            </w:r>
          </w:p>
        </w:tc>
      </w:tr>
      <w:tr w:rsidR="00FD3976" w:rsidRPr="000A3DC4" w14:paraId="553EE6A5" w14:textId="77777777" w:rsidTr="00D57D62">
        <w:tc>
          <w:tcPr>
            <w:tcW w:w="1871" w:type="dxa"/>
          </w:tcPr>
          <w:p w14:paraId="4A518A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53CF3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E49E8C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7473F58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FA02BB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EB9F14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E6B37C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24752C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E02A0DD" w14:textId="77777777" w:rsidTr="00D57D62">
        <w:tc>
          <w:tcPr>
            <w:tcW w:w="1871" w:type="dxa"/>
          </w:tcPr>
          <w:p w14:paraId="69231FA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3834AF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EDF25F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1C05ED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C02CCA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271C9C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256D0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87C0F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7A073BA" w14:textId="77777777" w:rsidTr="00D57D62">
        <w:tc>
          <w:tcPr>
            <w:tcW w:w="1871" w:type="dxa"/>
          </w:tcPr>
          <w:p w14:paraId="45E2360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F41D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FCDE81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94E88E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4E72D7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3C7C10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14566D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E860CA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F3C2732" w14:textId="77777777" w:rsidTr="00D57D62">
        <w:tc>
          <w:tcPr>
            <w:tcW w:w="1871" w:type="dxa"/>
          </w:tcPr>
          <w:p w14:paraId="6184999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704E27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16FBF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71073A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D325F9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708A9A2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048594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296D37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CCD2E35" w14:textId="77777777" w:rsidTr="00D57D62">
        <w:tc>
          <w:tcPr>
            <w:tcW w:w="1871" w:type="dxa"/>
          </w:tcPr>
          <w:p w14:paraId="31B879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D10DFDA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B685FD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E32D842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F9F4B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6D21FF1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440F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A0A6B8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</w:tbl>
    <w:p w14:paraId="56727840" w14:textId="77777777" w:rsidR="00FD3976" w:rsidRPr="000A3DC4" w:rsidRDefault="00FD3976" w:rsidP="00FD3976">
      <w:pPr>
        <w:ind w:left="777"/>
        <w:rPr>
          <w:u w:val="single"/>
        </w:rPr>
      </w:pPr>
    </w:p>
    <w:p w14:paraId="007C16A8" w14:textId="209784FC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Clients potentiels : </w:t>
      </w:r>
    </w:p>
    <w:p w14:paraId="6FD58BC4" w14:textId="77777777" w:rsidR="002F0D58" w:rsidRPr="000A3DC4" w:rsidRDefault="002F0D58" w:rsidP="002F0D58">
      <w:pPr>
        <w:pStyle w:val="Paragraphedeliste"/>
        <w:ind w:left="1137"/>
      </w:pPr>
    </w:p>
    <w:tbl>
      <w:tblPr>
        <w:tblStyle w:val="Grilledutableau"/>
        <w:tblW w:w="10269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3395"/>
      </w:tblGrid>
      <w:tr w:rsidR="002F0D58" w:rsidRPr="000A3DC4" w14:paraId="034C1F5F" w14:textId="77777777" w:rsidTr="00D737DD">
        <w:trPr>
          <w:trHeight w:val="809"/>
        </w:trPr>
        <w:tc>
          <w:tcPr>
            <w:tcW w:w="5027" w:type="dxa"/>
            <w:vAlign w:val="center"/>
          </w:tcPr>
          <w:p w14:paraId="65E2EDEC" w14:textId="4514832A" w:rsidR="002F0D58" w:rsidRPr="000A3DC4" w:rsidRDefault="002F0D58" w:rsidP="00D737DD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Clients potentiels</w:t>
            </w:r>
          </w:p>
        </w:tc>
        <w:tc>
          <w:tcPr>
            <w:tcW w:w="1847" w:type="dxa"/>
            <w:vAlign w:val="center"/>
          </w:tcPr>
          <w:p w14:paraId="4DCE6674" w14:textId="77777777" w:rsidR="002F0D58" w:rsidRPr="000A3DC4" w:rsidRDefault="002F0D58" w:rsidP="00D737DD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3395" w:type="dxa"/>
            <w:vAlign w:val="center"/>
          </w:tcPr>
          <w:p w14:paraId="023D4351" w14:textId="77777777" w:rsidR="002F0D58" w:rsidRPr="000A3DC4" w:rsidRDefault="002F0D58" w:rsidP="00D737DD">
            <w:pPr>
              <w:jc w:val="center"/>
            </w:pPr>
            <w:r w:rsidRPr="000A3DC4">
              <w:t>Commentaires</w:t>
            </w:r>
          </w:p>
        </w:tc>
      </w:tr>
      <w:tr w:rsidR="002F0D58" w:rsidRPr="000A3DC4" w14:paraId="0207477F" w14:textId="77777777" w:rsidTr="00D737DD">
        <w:trPr>
          <w:trHeight w:val="427"/>
        </w:trPr>
        <w:tc>
          <w:tcPr>
            <w:tcW w:w="5027" w:type="dxa"/>
          </w:tcPr>
          <w:p w14:paraId="1A5C21AF" w14:textId="63E5FB48" w:rsidR="002F0D58" w:rsidRPr="000A3DC4" w:rsidRDefault="002F0D58" w:rsidP="00D737DD">
            <w:r w:rsidRPr="000A3DC4">
              <w:t>Consommateurs directs</w:t>
            </w:r>
          </w:p>
        </w:tc>
        <w:tc>
          <w:tcPr>
            <w:tcW w:w="1847" w:type="dxa"/>
          </w:tcPr>
          <w:p w14:paraId="5B84FA74" w14:textId="77777777" w:rsidR="002F0D58" w:rsidRPr="000A3DC4" w:rsidRDefault="002F0D58" w:rsidP="00D737DD"/>
        </w:tc>
        <w:tc>
          <w:tcPr>
            <w:tcW w:w="3395" w:type="dxa"/>
          </w:tcPr>
          <w:p w14:paraId="17891C16" w14:textId="77777777" w:rsidR="002F0D58" w:rsidRPr="000A3DC4" w:rsidRDefault="002F0D58" w:rsidP="00D737DD"/>
        </w:tc>
      </w:tr>
      <w:tr w:rsidR="002F0D58" w:rsidRPr="000A3DC4" w14:paraId="48192FF8" w14:textId="77777777" w:rsidTr="00D737DD">
        <w:trPr>
          <w:trHeight w:val="404"/>
        </w:trPr>
        <w:tc>
          <w:tcPr>
            <w:tcW w:w="5027" w:type="dxa"/>
          </w:tcPr>
          <w:p w14:paraId="6C4E7BE5" w14:textId="4F5361B5" w:rsidR="002F0D58" w:rsidRPr="000A3DC4" w:rsidRDefault="002F0D58" w:rsidP="00D737DD">
            <w:r w:rsidRPr="000A3DC4">
              <w:t>Aviculteurs</w:t>
            </w:r>
          </w:p>
        </w:tc>
        <w:tc>
          <w:tcPr>
            <w:tcW w:w="1847" w:type="dxa"/>
          </w:tcPr>
          <w:p w14:paraId="19F3F935" w14:textId="77777777" w:rsidR="002F0D58" w:rsidRPr="000A3DC4" w:rsidRDefault="002F0D58" w:rsidP="00D737DD"/>
        </w:tc>
        <w:tc>
          <w:tcPr>
            <w:tcW w:w="3395" w:type="dxa"/>
          </w:tcPr>
          <w:p w14:paraId="3FAC17C8" w14:textId="77777777" w:rsidR="002F0D58" w:rsidRPr="000A3DC4" w:rsidRDefault="002F0D58" w:rsidP="00D737DD"/>
        </w:tc>
      </w:tr>
      <w:tr w:rsidR="002F0D58" w:rsidRPr="000A3DC4" w14:paraId="504C4F8F" w14:textId="77777777" w:rsidTr="00D737DD">
        <w:trPr>
          <w:trHeight w:val="404"/>
        </w:trPr>
        <w:tc>
          <w:tcPr>
            <w:tcW w:w="5027" w:type="dxa"/>
          </w:tcPr>
          <w:p w14:paraId="09520E8B" w14:textId="135CF405" w:rsidR="002F0D58" w:rsidRPr="000A3DC4" w:rsidRDefault="002F0D58" w:rsidP="00D737DD">
            <w:r w:rsidRPr="000A3DC4">
              <w:t>Producteurs d’aliments volailles</w:t>
            </w:r>
          </w:p>
        </w:tc>
        <w:tc>
          <w:tcPr>
            <w:tcW w:w="1847" w:type="dxa"/>
          </w:tcPr>
          <w:p w14:paraId="2C04AEFB" w14:textId="77777777" w:rsidR="002F0D58" w:rsidRPr="000A3DC4" w:rsidRDefault="002F0D58" w:rsidP="00D737DD"/>
        </w:tc>
        <w:tc>
          <w:tcPr>
            <w:tcW w:w="3395" w:type="dxa"/>
          </w:tcPr>
          <w:p w14:paraId="4AB9ADC6" w14:textId="77777777" w:rsidR="002F0D58" w:rsidRPr="000A3DC4" w:rsidRDefault="002F0D58" w:rsidP="00D737DD"/>
        </w:tc>
      </w:tr>
      <w:tr w:rsidR="002F0D58" w:rsidRPr="000A3DC4" w14:paraId="3D9FB47D" w14:textId="77777777" w:rsidTr="00D737DD">
        <w:trPr>
          <w:trHeight w:val="382"/>
        </w:trPr>
        <w:tc>
          <w:tcPr>
            <w:tcW w:w="5027" w:type="dxa"/>
          </w:tcPr>
          <w:p w14:paraId="4F996E5C" w14:textId="77777777" w:rsidR="002F0D58" w:rsidRPr="000A3DC4" w:rsidRDefault="002F0D58" w:rsidP="00D737DD">
            <w:r w:rsidRPr="000A3DC4">
              <w:t>Autres (à spécifier)</w:t>
            </w:r>
          </w:p>
          <w:p w14:paraId="4C2B9464" w14:textId="77777777" w:rsidR="002F0D58" w:rsidRPr="000A3DC4" w:rsidRDefault="002F0D58" w:rsidP="00D737DD"/>
          <w:p w14:paraId="3EE8996B" w14:textId="77777777" w:rsidR="002F0D58" w:rsidRPr="000A3DC4" w:rsidRDefault="002F0D58" w:rsidP="00D737DD"/>
        </w:tc>
        <w:tc>
          <w:tcPr>
            <w:tcW w:w="1847" w:type="dxa"/>
          </w:tcPr>
          <w:p w14:paraId="7C527695" w14:textId="77777777" w:rsidR="002F0D58" w:rsidRPr="000A3DC4" w:rsidRDefault="002F0D58" w:rsidP="00D737DD"/>
        </w:tc>
        <w:tc>
          <w:tcPr>
            <w:tcW w:w="3395" w:type="dxa"/>
          </w:tcPr>
          <w:p w14:paraId="029C34BC" w14:textId="77777777" w:rsidR="002F0D58" w:rsidRPr="000A3DC4" w:rsidRDefault="002F0D58" w:rsidP="00D737DD"/>
        </w:tc>
      </w:tr>
    </w:tbl>
    <w:p w14:paraId="3C51B33D" w14:textId="77777777" w:rsidR="00FD3976" w:rsidRPr="000A3DC4" w:rsidRDefault="00FD3976" w:rsidP="00FD3976">
      <w:pPr>
        <w:ind w:left="777"/>
        <w:rPr>
          <w:u w:val="single"/>
        </w:rPr>
      </w:pPr>
    </w:p>
    <w:p w14:paraId="2556085F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Concurrents : </w:t>
      </w:r>
    </w:p>
    <w:p w14:paraId="708BFCD9" w14:textId="25890F15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9991" w:type="dxa"/>
        <w:tblInd w:w="777" w:type="dxa"/>
        <w:tblLook w:val="04A0" w:firstRow="1" w:lastRow="0" w:firstColumn="1" w:lastColumn="0" w:noHBand="0" w:noVBand="1"/>
      </w:tblPr>
      <w:tblGrid>
        <w:gridCol w:w="3317"/>
        <w:gridCol w:w="1118"/>
        <w:gridCol w:w="1587"/>
        <w:gridCol w:w="1276"/>
        <w:gridCol w:w="2693"/>
      </w:tblGrid>
      <w:tr w:rsidR="00506EDA" w:rsidRPr="000A3DC4" w14:paraId="1281D8D2" w14:textId="31974BF8" w:rsidTr="00506EDA">
        <w:trPr>
          <w:trHeight w:val="809"/>
        </w:trPr>
        <w:tc>
          <w:tcPr>
            <w:tcW w:w="3317" w:type="dxa"/>
            <w:vAlign w:val="center"/>
          </w:tcPr>
          <w:p w14:paraId="6D7454C3" w14:textId="160F4DE5" w:rsidR="00506EDA" w:rsidRPr="000A3DC4" w:rsidRDefault="00506EDA" w:rsidP="00506EDA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Concurrents potentiels</w:t>
            </w:r>
          </w:p>
        </w:tc>
        <w:tc>
          <w:tcPr>
            <w:tcW w:w="1118" w:type="dxa"/>
            <w:vAlign w:val="center"/>
          </w:tcPr>
          <w:p w14:paraId="22E4B7F3" w14:textId="77777777" w:rsidR="00506EDA" w:rsidRPr="000A3DC4" w:rsidRDefault="00506EDA" w:rsidP="00506EDA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1587" w:type="dxa"/>
          </w:tcPr>
          <w:p w14:paraId="3B71A98A" w14:textId="703FBB79" w:rsidR="00506EDA" w:rsidRPr="000A3DC4" w:rsidRDefault="00506EDA" w:rsidP="00506EDA">
            <w:pPr>
              <w:jc w:val="center"/>
            </w:pPr>
            <w:r w:rsidRPr="000A3DC4">
              <w:t xml:space="preserve">Force du concurrent </w:t>
            </w:r>
          </w:p>
        </w:tc>
        <w:tc>
          <w:tcPr>
            <w:tcW w:w="1276" w:type="dxa"/>
          </w:tcPr>
          <w:p w14:paraId="19F2B7A1" w14:textId="5807F37D" w:rsidR="00506EDA" w:rsidRPr="000A3DC4" w:rsidRDefault="00506EDA" w:rsidP="00506EDA">
            <w:pPr>
              <w:jc w:val="center"/>
            </w:pPr>
            <w:r w:rsidRPr="000A3DC4">
              <w:t xml:space="preserve">Faiblesse du concurrent </w:t>
            </w:r>
          </w:p>
        </w:tc>
        <w:tc>
          <w:tcPr>
            <w:tcW w:w="2693" w:type="dxa"/>
            <w:vAlign w:val="center"/>
          </w:tcPr>
          <w:p w14:paraId="144A2B8F" w14:textId="54141BE7" w:rsidR="00506EDA" w:rsidRPr="000A3DC4" w:rsidRDefault="00506EDA" w:rsidP="00506EDA">
            <w:pPr>
              <w:jc w:val="center"/>
            </w:pPr>
            <w:r w:rsidRPr="000A3DC4">
              <w:t>Commentaires</w:t>
            </w:r>
          </w:p>
        </w:tc>
      </w:tr>
      <w:tr w:rsidR="00506EDA" w:rsidRPr="000A3DC4" w14:paraId="7F5CA6B8" w14:textId="3FD77734" w:rsidTr="00506EDA">
        <w:trPr>
          <w:trHeight w:val="427"/>
        </w:trPr>
        <w:tc>
          <w:tcPr>
            <w:tcW w:w="3317" w:type="dxa"/>
          </w:tcPr>
          <w:p w14:paraId="1A67A0EC" w14:textId="795E67E8" w:rsidR="00506EDA" w:rsidRPr="000A3DC4" w:rsidRDefault="00506EDA" w:rsidP="00506EDA">
            <w:r w:rsidRPr="000A3DC4">
              <w:t>Producteurs locaux</w:t>
            </w:r>
          </w:p>
        </w:tc>
        <w:tc>
          <w:tcPr>
            <w:tcW w:w="1118" w:type="dxa"/>
          </w:tcPr>
          <w:p w14:paraId="14952CCB" w14:textId="77777777" w:rsidR="00506EDA" w:rsidRPr="000A3DC4" w:rsidRDefault="00506EDA" w:rsidP="00506EDA"/>
        </w:tc>
        <w:tc>
          <w:tcPr>
            <w:tcW w:w="1587" w:type="dxa"/>
          </w:tcPr>
          <w:p w14:paraId="39E41DEC" w14:textId="77777777" w:rsidR="00506EDA" w:rsidRPr="000A3DC4" w:rsidRDefault="00506EDA" w:rsidP="00506EDA"/>
        </w:tc>
        <w:tc>
          <w:tcPr>
            <w:tcW w:w="1276" w:type="dxa"/>
          </w:tcPr>
          <w:p w14:paraId="08B96998" w14:textId="77777777" w:rsidR="00506EDA" w:rsidRPr="000A3DC4" w:rsidRDefault="00506EDA" w:rsidP="00506EDA"/>
        </w:tc>
        <w:tc>
          <w:tcPr>
            <w:tcW w:w="2693" w:type="dxa"/>
          </w:tcPr>
          <w:p w14:paraId="4804CEDF" w14:textId="08B327AD" w:rsidR="00506EDA" w:rsidRPr="000A3DC4" w:rsidRDefault="00506EDA" w:rsidP="00506EDA"/>
        </w:tc>
      </w:tr>
      <w:tr w:rsidR="00506EDA" w:rsidRPr="000A3DC4" w14:paraId="0FECD74D" w14:textId="08659B2E" w:rsidTr="00506EDA">
        <w:trPr>
          <w:trHeight w:val="404"/>
        </w:trPr>
        <w:tc>
          <w:tcPr>
            <w:tcW w:w="3317" w:type="dxa"/>
          </w:tcPr>
          <w:p w14:paraId="2074E5B2" w14:textId="10342AE4" w:rsidR="00506EDA" w:rsidRPr="000A3DC4" w:rsidRDefault="00506EDA" w:rsidP="00506EDA">
            <w:r w:rsidRPr="000A3DC4">
              <w:t>Importations de la sous-région</w:t>
            </w:r>
          </w:p>
        </w:tc>
        <w:tc>
          <w:tcPr>
            <w:tcW w:w="1118" w:type="dxa"/>
          </w:tcPr>
          <w:p w14:paraId="3F9C9317" w14:textId="77777777" w:rsidR="00506EDA" w:rsidRPr="000A3DC4" w:rsidRDefault="00506EDA" w:rsidP="00506EDA"/>
        </w:tc>
        <w:tc>
          <w:tcPr>
            <w:tcW w:w="1587" w:type="dxa"/>
          </w:tcPr>
          <w:p w14:paraId="74C3A062" w14:textId="77777777" w:rsidR="00506EDA" w:rsidRPr="000A3DC4" w:rsidRDefault="00506EDA" w:rsidP="00506EDA"/>
        </w:tc>
        <w:tc>
          <w:tcPr>
            <w:tcW w:w="1276" w:type="dxa"/>
          </w:tcPr>
          <w:p w14:paraId="51082143" w14:textId="77777777" w:rsidR="00506EDA" w:rsidRPr="000A3DC4" w:rsidRDefault="00506EDA" w:rsidP="00506EDA"/>
        </w:tc>
        <w:tc>
          <w:tcPr>
            <w:tcW w:w="2693" w:type="dxa"/>
          </w:tcPr>
          <w:p w14:paraId="3CFEEED4" w14:textId="66FC8DD0" w:rsidR="00506EDA" w:rsidRPr="000A3DC4" w:rsidRDefault="00506EDA" w:rsidP="00506EDA"/>
        </w:tc>
      </w:tr>
      <w:tr w:rsidR="00506EDA" w:rsidRPr="000A3DC4" w14:paraId="332648FB" w14:textId="327DE4E6" w:rsidTr="00506EDA">
        <w:trPr>
          <w:trHeight w:val="404"/>
        </w:trPr>
        <w:tc>
          <w:tcPr>
            <w:tcW w:w="3317" w:type="dxa"/>
          </w:tcPr>
          <w:p w14:paraId="0C0C56A7" w14:textId="04E4412A" w:rsidR="00506EDA" w:rsidRPr="000A3DC4" w:rsidRDefault="00506EDA" w:rsidP="00506EDA">
            <w:r w:rsidRPr="000A3DC4">
              <w:t>Importations de hors sous-région</w:t>
            </w:r>
          </w:p>
        </w:tc>
        <w:tc>
          <w:tcPr>
            <w:tcW w:w="1118" w:type="dxa"/>
          </w:tcPr>
          <w:p w14:paraId="5065088D" w14:textId="77777777" w:rsidR="00506EDA" w:rsidRPr="000A3DC4" w:rsidRDefault="00506EDA" w:rsidP="00506EDA"/>
        </w:tc>
        <w:tc>
          <w:tcPr>
            <w:tcW w:w="1587" w:type="dxa"/>
          </w:tcPr>
          <w:p w14:paraId="4F05F8CA" w14:textId="77777777" w:rsidR="00506EDA" w:rsidRPr="000A3DC4" w:rsidRDefault="00506EDA" w:rsidP="00506EDA"/>
        </w:tc>
        <w:tc>
          <w:tcPr>
            <w:tcW w:w="1276" w:type="dxa"/>
          </w:tcPr>
          <w:p w14:paraId="18FB1C5E" w14:textId="77777777" w:rsidR="00506EDA" w:rsidRPr="000A3DC4" w:rsidRDefault="00506EDA" w:rsidP="00506EDA"/>
        </w:tc>
        <w:tc>
          <w:tcPr>
            <w:tcW w:w="2693" w:type="dxa"/>
          </w:tcPr>
          <w:p w14:paraId="22C32BB1" w14:textId="075E1A08" w:rsidR="00506EDA" w:rsidRPr="000A3DC4" w:rsidRDefault="00506EDA" w:rsidP="00506EDA"/>
        </w:tc>
      </w:tr>
      <w:tr w:rsidR="00506EDA" w:rsidRPr="000A3DC4" w14:paraId="463FA16B" w14:textId="2CAFB3A7" w:rsidTr="00506EDA">
        <w:trPr>
          <w:trHeight w:val="382"/>
        </w:trPr>
        <w:tc>
          <w:tcPr>
            <w:tcW w:w="3317" w:type="dxa"/>
          </w:tcPr>
          <w:p w14:paraId="5ECA98BA" w14:textId="77777777" w:rsidR="00506EDA" w:rsidRPr="000A3DC4" w:rsidRDefault="00506EDA" w:rsidP="00506EDA">
            <w:r w:rsidRPr="000A3DC4">
              <w:t>Autres (à spécifier)</w:t>
            </w:r>
          </w:p>
          <w:p w14:paraId="1D5205B8" w14:textId="77777777" w:rsidR="00506EDA" w:rsidRPr="000A3DC4" w:rsidRDefault="00506EDA" w:rsidP="00506EDA"/>
          <w:p w14:paraId="6EB217C4" w14:textId="77777777" w:rsidR="00506EDA" w:rsidRPr="000A3DC4" w:rsidRDefault="00506EDA" w:rsidP="00506EDA"/>
        </w:tc>
        <w:tc>
          <w:tcPr>
            <w:tcW w:w="1118" w:type="dxa"/>
          </w:tcPr>
          <w:p w14:paraId="4146B5AF" w14:textId="77777777" w:rsidR="00506EDA" w:rsidRPr="000A3DC4" w:rsidRDefault="00506EDA" w:rsidP="00506EDA"/>
        </w:tc>
        <w:tc>
          <w:tcPr>
            <w:tcW w:w="1587" w:type="dxa"/>
          </w:tcPr>
          <w:p w14:paraId="50B4E19A" w14:textId="77777777" w:rsidR="00506EDA" w:rsidRPr="000A3DC4" w:rsidRDefault="00506EDA" w:rsidP="00506EDA"/>
        </w:tc>
        <w:tc>
          <w:tcPr>
            <w:tcW w:w="1276" w:type="dxa"/>
          </w:tcPr>
          <w:p w14:paraId="51C75597" w14:textId="77777777" w:rsidR="00506EDA" w:rsidRPr="000A3DC4" w:rsidRDefault="00506EDA" w:rsidP="00506EDA"/>
        </w:tc>
        <w:tc>
          <w:tcPr>
            <w:tcW w:w="2693" w:type="dxa"/>
          </w:tcPr>
          <w:p w14:paraId="6B8BCC15" w14:textId="282CA716" w:rsidR="00506EDA" w:rsidRPr="000A3DC4" w:rsidRDefault="00506EDA" w:rsidP="00506EDA"/>
        </w:tc>
      </w:tr>
    </w:tbl>
    <w:p w14:paraId="5ADF43BB" w14:textId="77777777" w:rsidR="00FD3976" w:rsidRPr="000A3DC4" w:rsidRDefault="00FD3976" w:rsidP="00FD3976">
      <w:pPr>
        <w:ind w:left="777"/>
        <w:rPr>
          <w:u w:val="single"/>
        </w:rPr>
      </w:pPr>
    </w:p>
    <w:p w14:paraId="4236459C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Stratégies commerciales  </w:t>
      </w:r>
    </w:p>
    <w:p w14:paraId="371941FF" w14:textId="77777777" w:rsidR="00FD3976" w:rsidRPr="000A3DC4" w:rsidRDefault="00FD3976" w:rsidP="00FD3976">
      <w:pPr>
        <w:ind w:left="777"/>
      </w:pPr>
    </w:p>
    <w:tbl>
      <w:tblPr>
        <w:tblStyle w:val="Grilledutableau"/>
        <w:tblW w:w="9566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2692"/>
      </w:tblGrid>
      <w:tr w:rsidR="0090606E" w:rsidRPr="000A3DC4" w14:paraId="4921A367" w14:textId="77777777" w:rsidTr="00E826F5">
        <w:trPr>
          <w:trHeight w:val="809"/>
        </w:trPr>
        <w:tc>
          <w:tcPr>
            <w:tcW w:w="5027" w:type="dxa"/>
            <w:vAlign w:val="center"/>
          </w:tcPr>
          <w:p w14:paraId="6233F0F9" w14:textId="0B29F257" w:rsidR="0090606E" w:rsidRPr="000A3DC4" w:rsidRDefault="0090606E" w:rsidP="006C20EC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Stratégies</w:t>
            </w:r>
          </w:p>
        </w:tc>
        <w:tc>
          <w:tcPr>
            <w:tcW w:w="1847" w:type="dxa"/>
            <w:vAlign w:val="center"/>
          </w:tcPr>
          <w:p w14:paraId="7DB0751E" w14:textId="1273EF1F" w:rsidR="0090606E" w:rsidRPr="000A3DC4" w:rsidRDefault="006C20EC" w:rsidP="006C20EC">
            <w:pPr>
              <w:jc w:val="center"/>
            </w:pPr>
            <w:r w:rsidRPr="000A3DC4">
              <w:t xml:space="preserve">Cochez-la ou </w:t>
            </w:r>
            <w:r w:rsidR="002F0D58" w:rsidRPr="000A3DC4">
              <w:t>le</w:t>
            </w:r>
            <w:r w:rsidRPr="000A3DC4">
              <w:t>s options</w:t>
            </w:r>
          </w:p>
        </w:tc>
        <w:tc>
          <w:tcPr>
            <w:tcW w:w="2692" w:type="dxa"/>
            <w:vAlign w:val="center"/>
          </w:tcPr>
          <w:p w14:paraId="7589F8FB" w14:textId="02DF860F" w:rsidR="0090606E" w:rsidRPr="000A3DC4" w:rsidRDefault="006C20EC" w:rsidP="006C20EC">
            <w:pPr>
              <w:jc w:val="center"/>
            </w:pPr>
            <w:r w:rsidRPr="000A3DC4">
              <w:t>Commentaires</w:t>
            </w:r>
          </w:p>
        </w:tc>
      </w:tr>
      <w:tr w:rsidR="0090606E" w:rsidRPr="000A3DC4" w14:paraId="5736A12A" w14:textId="77777777" w:rsidTr="00E826F5">
        <w:trPr>
          <w:trHeight w:val="427"/>
        </w:trPr>
        <w:tc>
          <w:tcPr>
            <w:tcW w:w="5027" w:type="dxa"/>
          </w:tcPr>
          <w:p w14:paraId="2A8687C0" w14:textId="27DC8C8F" w:rsidR="0090606E" w:rsidRPr="000A3DC4" w:rsidRDefault="006C20EC" w:rsidP="00FD3976">
            <w:r w:rsidRPr="000A3DC4">
              <w:lastRenderedPageBreak/>
              <w:t>Vente individuelle</w:t>
            </w:r>
            <w:r w:rsidR="00D90DDA" w:rsidRPr="000A3DC4">
              <w:t xml:space="preserve"> au marché le plus proche</w:t>
            </w:r>
            <w:r w:rsidR="004238E7" w:rsidRPr="000A3DC4">
              <w:t xml:space="preserve"> à tout acheteur</w:t>
            </w:r>
          </w:p>
        </w:tc>
        <w:tc>
          <w:tcPr>
            <w:tcW w:w="1847" w:type="dxa"/>
          </w:tcPr>
          <w:p w14:paraId="0612A8B8" w14:textId="77777777" w:rsidR="0090606E" w:rsidRPr="000A3DC4" w:rsidRDefault="0090606E" w:rsidP="00FD3976"/>
        </w:tc>
        <w:tc>
          <w:tcPr>
            <w:tcW w:w="2692" w:type="dxa"/>
          </w:tcPr>
          <w:p w14:paraId="14DF57C3" w14:textId="77777777" w:rsidR="0090606E" w:rsidRPr="000A3DC4" w:rsidRDefault="0090606E" w:rsidP="00FD3976"/>
        </w:tc>
      </w:tr>
      <w:tr w:rsidR="006C20EC" w:rsidRPr="000A3DC4" w14:paraId="02C5D7B0" w14:textId="77777777" w:rsidTr="00E826F5">
        <w:trPr>
          <w:trHeight w:val="404"/>
        </w:trPr>
        <w:tc>
          <w:tcPr>
            <w:tcW w:w="5027" w:type="dxa"/>
          </w:tcPr>
          <w:p w14:paraId="3989F862" w14:textId="031C6786" w:rsidR="006C20EC" w:rsidRPr="000A3DC4" w:rsidRDefault="006C20EC" w:rsidP="00FD3976">
            <w:r w:rsidRPr="000A3DC4">
              <w:t>Vente individuelle aux aviculteurs</w:t>
            </w:r>
            <w:r w:rsidR="004238E7" w:rsidRPr="000A3DC4">
              <w:t>/ producteurs d’aliments volailles</w:t>
            </w:r>
            <w:r w:rsidRPr="000A3DC4">
              <w:t xml:space="preserve"> sans contrat</w:t>
            </w:r>
          </w:p>
        </w:tc>
        <w:tc>
          <w:tcPr>
            <w:tcW w:w="1847" w:type="dxa"/>
          </w:tcPr>
          <w:p w14:paraId="7D0A9EBD" w14:textId="77777777" w:rsidR="006C20EC" w:rsidRPr="000A3DC4" w:rsidRDefault="006C20EC" w:rsidP="00FD3976"/>
        </w:tc>
        <w:tc>
          <w:tcPr>
            <w:tcW w:w="2692" w:type="dxa"/>
          </w:tcPr>
          <w:p w14:paraId="1B78C262" w14:textId="77777777" w:rsidR="006C20EC" w:rsidRPr="000A3DC4" w:rsidRDefault="006C20EC" w:rsidP="00FD3976"/>
        </w:tc>
      </w:tr>
      <w:tr w:rsidR="0090606E" w:rsidRPr="000A3DC4" w14:paraId="5DAC9D21" w14:textId="77777777" w:rsidTr="00E826F5">
        <w:trPr>
          <w:trHeight w:val="404"/>
        </w:trPr>
        <w:tc>
          <w:tcPr>
            <w:tcW w:w="5027" w:type="dxa"/>
          </w:tcPr>
          <w:p w14:paraId="65D1B37A" w14:textId="36903016" w:rsidR="0090606E" w:rsidRPr="000A3DC4" w:rsidRDefault="006C20EC" w:rsidP="00FD3976">
            <w:r w:rsidRPr="000A3DC4">
              <w:t>Vente individuelle aux aviculteurs avec contrat</w:t>
            </w:r>
          </w:p>
        </w:tc>
        <w:tc>
          <w:tcPr>
            <w:tcW w:w="1847" w:type="dxa"/>
          </w:tcPr>
          <w:p w14:paraId="38DF4CC0" w14:textId="77777777" w:rsidR="0090606E" w:rsidRPr="000A3DC4" w:rsidRDefault="0090606E" w:rsidP="00FD3976"/>
        </w:tc>
        <w:tc>
          <w:tcPr>
            <w:tcW w:w="2692" w:type="dxa"/>
          </w:tcPr>
          <w:p w14:paraId="69903E22" w14:textId="77777777" w:rsidR="0090606E" w:rsidRPr="000A3DC4" w:rsidRDefault="0090606E" w:rsidP="00FD3976"/>
        </w:tc>
      </w:tr>
      <w:tr w:rsidR="0090606E" w:rsidRPr="000A3DC4" w14:paraId="78DCE69D" w14:textId="77777777" w:rsidTr="00E826F5">
        <w:trPr>
          <w:trHeight w:val="404"/>
        </w:trPr>
        <w:tc>
          <w:tcPr>
            <w:tcW w:w="5027" w:type="dxa"/>
          </w:tcPr>
          <w:p w14:paraId="4214E1B7" w14:textId="762A7BB0" w:rsidR="0090606E" w:rsidRPr="000A3DC4" w:rsidRDefault="006C20EC" w:rsidP="00FD3976">
            <w:r w:rsidRPr="000A3DC4">
              <w:t>Vente groupée aux aviculteurs sans convention</w:t>
            </w:r>
          </w:p>
        </w:tc>
        <w:tc>
          <w:tcPr>
            <w:tcW w:w="1847" w:type="dxa"/>
          </w:tcPr>
          <w:p w14:paraId="36240472" w14:textId="77777777" w:rsidR="0090606E" w:rsidRPr="000A3DC4" w:rsidRDefault="0090606E" w:rsidP="00FD3976"/>
        </w:tc>
        <w:tc>
          <w:tcPr>
            <w:tcW w:w="2692" w:type="dxa"/>
          </w:tcPr>
          <w:p w14:paraId="1ECB5086" w14:textId="77777777" w:rsidR="0090606E" w:rsidRPr="000A3DC4" w:rsidRDefault="0090606E" w:rsidP="00FD3976"/>
        </w:tc>
      </w:tr>
      <w:tr w:rsidR="0090606E" w:rsidRPr="000A3DC4" w14:paraId="6E21A79C" w14:textId="77777777" w:rsidTr="00E826F5">
        <w:trPr>
          <w:trHeight w:val="382"/>
        </w:trPr>
        <w:tc>
          <w:tcPr>
            <w:tcW w:w="5027" w:type="dxa"/>
          </w:tcPr>
          <w:p w14:paraId="4D880F3E" w14:textId="75649122" w:rsidR="0090606E" w:rsidRPr="000A3DC4" w:rsidRDefault="006C20EC" w:rsidP="00FD3976">
            <w:r w:rsidRPr="000A3DC4">
              <w:t>Vente groupée avec convention aux aviculteurs</w:t>
            </w:r>
          </w:p>
        </w:tc>
        <w:tc>
          <w:tcPr>
            <w:tcW w:w="1847" w:type="dxa"/>
          </w:tcPr>
          <w:p w14:paraId="77BDA140" w14:textId="77777777" w:rsidR="0090606E" w:rsidRPr="000A3DC4" w:rsidRDefault="0090606E" w:rsidP="00FD3976"/>
        </w:tc>
        <w:tc>
          <w:tcPr>
            <w:tcW w:w="2692" w:type="dxa"/>
          </w:tcPr>
          <w:p w14:paraId="40E00B63" w14:textId="77777777" w:rsidR="0090606E" w:rsidRPr="000A3DC4" w:rsidRDefault="0090606E" w:rsidP="00FD3976"/>
        </w:tc>
      </w:tr>
      <w:tr w:rsidR="006C20EC" w:rsidRPr="000A3DC4" w14:paraId="20A611F1" w14:textId="77777777" w:rsidTr="00E826F5">
        <w:trPr>
          <w:trHeight w:val="382"/>
        </w:trPr>
        <w:tc>
          <w:tcPr>
            <w:tcW w:w="5027" w:type="dxa"/>
          </w:tcPr>
          <w:p w14:paraId="175146D2" w14:textId="77777777" w:rsidR="006C20EC" w:rsidRPr="000A3DC4" w:rsidRDefault="006C20EC" w:rsidP="00FD3976">
            <w:r w:rsidRPr="000A3DC4">
              <w:t>Autres (à spécifier)</w:t>
            </w:r>
          </w:p>
          <w:p w14:paraId="1676D371" w14:textId="77777777" w:rsidR="006C20EC" w:rsidRPr="000A3DC4" w:rsidRDefault="006C20EC" w:rsidP="00FD3976"/>
          <w:p w14:paraId="7194A1AF" w14:textId="2416B6FD" w:rsidR="006C20EC" w:rsidRPr="000A3DC4" w:rsidRDefault="006C20EC" w:rsidP="00FD3976"/>
        </w:tc>
        <w:tc>
          <w:tcPr>
            <w:tcW w:w="1847" w:type="dxa"/>
          </w:tcPr>
          <w:p w14:paraId="6E0BB161" w14:textId="77777777" w:rsidR="006C20EC" w:rsidRPr="000A3DC4" w:rsidRDefault="006C20EC" w:rsidP="00FD3976"/>
        </w:tc>
        <w:tc>
          <w:tcPr>
            <w:tcW w:w="2692" w:type="dxa"/>
          </w:tcPr>
          <w:p w14:paraId="51A0CB5A" w14:textId="77777777" w:rsidR="006C20EC" w:rsidRPr="000A3DC4" w:rsidRDefault="006C20EC" w:rsidP="00FD3976"/>
        </w:tc>
      </w:tr>
    </w:tbl>
    <w:p w14:paraId="5F05A2AF" w14:textId="77777777" w:rsidR="00FD3976" w:rsidRPr="000A3DC4" w:rsidRDefault="00FD3976" w:rsidP="00FD3976">
      <w:pPr>
        <w:ind w:left="777"/>
      </w:pPr>
    </w:p>
    <w:p w14:paraId="1E8CC01D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>Difficultés et risques envisagés – Solutions proposées</w:t>
      </w:r>
    </w:p>
    <w:p w14:paraId="18B2CE43" w14:textId="77777777" w:rsidR="00FD3976" w:rsidRPr="000A3DC4" w:rsidRDefault="00FD3976" w:rsidP="00FD3976">
      <w:pPr>
        <w:ind w:left="417"/>
      </w:pPr>
    </w:p>
    <w:tbl>
      <w:tblPr>
        <w:tblStyle w:val="Grilledutableau"/>
        <w:tblW w:w="9757" w:type="dxa"/>
        <w:tblInd w:w="777" w:type="dxa"/>
        <w:tblLook w:val="04A0" w:firstRow="1" w:lastRow="0" w:firstColumn="1" w:lastColumn="0" w:noHBand="0" w:noVBand="1"/>
      </w:tblPr>
      <w:tblGrid>
        <w:gridCol w:w="5117"/>
        <w:gridCol w:w="4640"/>
      </w:tblGrid>
      <w:tr w:rsidR="009A3A39" w:rsidRPr="000A3DC4" w14:paraId="03934ED0" w14:textId="77777777" w:rsidTr="009A3A39">
        <w:trPr>
          <w:trHeight w:val="964"/>
        </w:trPr>
        <w:tc>
          <w:tcPr>
            <w:tcW w:w="5117" w:type="dxa"/>
            <w:vAlign w:val="center"/>
          </w:tcPr>
          <w:p w14:paraId="34456D5C" w14:textId="25E0271F" w:rsidR="009A3A39" w:rsidRPr="000A3DC4" w:rsidRDefault="009A3A39" w:rsidP="001D1302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Difficultés et risques envisagés</w:t>
            </w:r>
          </w:p>
        </w:tc>
        <w:tc>
          <w:tcPr>
            <w:tcW w:w="4640" w:type="dxa"/>
            <w:vAlign w:val="center"/>
          </w:tcPr>
          <w:p w14:paraId="668125C8" w14:textId="0325C989" w:rsidR="009A3A39" w:rsidRPr="000A3DC4" w:rsidRDefault="009A3A39" w:rsidP="001D1302">
            <w:pPr>
              <w:jc w:val="center"/>
            </w:pPr>
            <w:r w:rsidRPr="000A3DC4">
              <w:rPr>
                <w:b/>
                <w:bCs/>
              </w:rPr>
              <w:t>Solutions proposées</w:t>
            </w:r>
          </w:p>
        </w:tc>
      </w:tr>
      <w:tr w:rsidR="009A3A39" w:rsidRPr="000A3DC4" w14:paraId="7C7913B2" w14:textId="77777777" w:rsidTr="009A3A39">
        <w:trPr>
          <w:trHeight w:val="508"/>
        </w:trPr>
        <w:tc>
          <w:tcPr>
            <w:tcW w:w="5117" w:type="dxa"/>
          </w:tcPr>
          <w:p w14:paraId="45433D48" w14:textId="6857759E" w:rsidR="009A3A39" w:rsidRPr="000A3DC4" w:rsidRDefault="009A3A39" w:rsidP="001D1302"/>
        </w:tc>
        <w:tc>
          <w:tcPr>
            <w:tcW w:w="4640" w:type="dxa"/>
          </w:tcPr>
          <w:p w14:paraId="3F92C414" w14:textId="77777777" w:rsidR="009A3A39" w:rsidRPr="000A3DC4" w:rsidRDefault="009A3A39" w:rsidP="001D1302"/>
        </w:tc>
      </w:tr>
      <w:tr w:rsidR="009A3A39" w:rsidRPr="000A3DC4" w14:paraId="0A49E6B7" w14:textId="77777777" w:rsidTr="009A3A39">
        <w:trPr>
          <w:trHeight w:val="481"/>
        </w:trPr>
        <w:tc>
          <w:tcPr>
            <w:tcW w:w="5117" w:type="dxa"/>
          </w:tcPr>
          <w:p w14:paraId="4BF58B19" w14:textId="7E481F29" w:rsidR="009A3A39" w:rsidRPr="000A3DC4" w:rsidRDefault="009A3A39" w:rsidP="001D1302"/>
        </w:tc>
        <w:tc>
          <w:tcPr>
            <w:tcW w:w="4640" w:type="dxa"/>
          </w:tcPr>
          <w:p w14:paraId="25E62C9A" w14:textId="77777777" w:rsidR="009A3A39" w:rsidRPr="000A3DC4" w:rsidRDefault="009A3A39" w:rsidP="001D1302"/>
        </w:tc>
      </w:tr>
      <w:tr w:rsidR="009A3A39" w:rsidRPr="000A3DC4" w14:paraId="2618668B" w14:textId="77777777" w:rsidTr="009A3A39">
        <w:trPr>
          <w:trHeight w:val="481"/>
        </w:trPr>
        <w:tc>
          <w:tcPr>
            <w:tcW w:w="5117" w:type="dxa"/>
          </w:tcPr>
          <w:p w14:paraId="29998CAB" w14:textId="5125A050" w:rsidR="009A3A39" w:rsidRPr="000A3DC4" w:rsidRDefault="009A3A39" w:rsidP="001D1302"/>
        </w:tc>
        <w:tc>
          <w:tcPr>
            <w:tcW w:w="4640" w:type="dxa"/>
          </w:tcPr>
          <w:p w14:paraId="02B648ED" w14:textId="77777777" w:rsidR="009A3A39" w:rsidRPr="000A3DC4" w:rsidRDefault="009A3A39" w:rsidP="001D1302"/>
        </w:tc>
      </w:tr>
      <w:tr w:rsidR="009A3A39" w:rsidRPr="000A3DC4" w14:paraId="720C22B1" w14:textId="77777777" w:rsidTr="009A3A39">
        <w:trPr>
          <w:trHeight w:val="455"/>
        </w:trPr>
        <w:tc>
          <w:tcPr>
            <w:tcW w:w="5117" w:type="dxa"/>
          </w:tcPr>
          <w:p w14:paraId="26A9C21F" w14:textId="77777777" w:rsidR="009A3A39" w:rsidRPr="000A3DC4" w:rsidRDefault="009A3A39" w:rsidP="001D1302"/>
        </w:tc>
        <w:tc>
          <w:tcPr>
            <w:tcW w:w="4640" w:type="dxa"/>
          </w:tcPr>
          <w:p w14:paraId="5988D97B" w14:textId="77777777" w:rsidR="009A3A39" w:rsidRPr="000A3DC4" w:rsidRDefault="009A3A39" w:rsidP="001D1302"/>
        </w:tc>
      </w:tr>
    </w:tbl>
    <w:p w14:paraId="6C525AF2" w14:textId="77777777" w:rsidR="00FD3976" w:rsidRPr="000A3DC4" w:rsidRDefault="00FD3976" w:rsidP="009A3A39"/>
    <w:p w14:paraId="2E77F5BE" w14:textId="7ED50268" w:rsidR="00FD3976" w:rsidRPr="000A3DC4" w:rsidRDefault="00FD3976" w:rsidP="00FD3976">
      <w:pPr>
        <w:pStyle w:val="Paragraphedeliste"/>
        <w:numPr>
          <w:ilvl w:val="0"/>
          <w:numId w:val="2"/>
        </w:numPr>
      </w:pPr>
      <w:r w:rsidRPr="000A3DC4">
        <w:rPr>
          <w:b/>
        </w:rPr>
        <w:t xml:space="preserve">ATOUTS ET CONTAINTES DE LA MISE EN ŒUVRE DE L’ACTIVITE </w:t>
      </w:r>
    </w:p>
    <w:p w14:paraId="4B1B4F5E" w14:textId="77777777" w:rsidR="00FD3976" w:rsidRPr="000A3DC4" w:rsidRDefault="00FD3976" w:rsidP="00FD3976">
      <w:pPr>
        <w:ind w:firstLine="360"/>
        <w:rPr>
          <w:b/>
        </w:rPr>
      </w:pPr>
    </w:p>
    <w:p w14:paraId="71C09EB7" w14:textId="77777777" w:rsidR="00FD3976" w:rsidRPr="000A3DC4" w:rsidRDefault="00FD3976" w:rsidP="00FD3976">
      <w:pPr>
        <w:ind w:firstLine="708"/>
      </w:pPr>
      <w:r w:rsidRPr="000A3DC4">
        <w:rPr>
          <w:b/>
        </w:rPr>
        <w:t>4.1 Atouts</w:t>
      </w:r>
    </w:p>
    <w:p w14:paraId="5C7EBAD3" w14:textId="77777777" w:rsidR="00FD3976" w:rsidRPr="000A3DC4" w:rsidRDefault="00FD3976" w:rsidP="00E826F5"/>
    <w:p w14:paraId="04D216DC" w14:textId="77777777" w:rsidR="00FD3976" w:rsidRPr="000A3DC4" w:rsidRDefault="00FD3976" w:rsidP="00E826F5"/>
    <w:p w14:paraId="0AC3A01C" w14:textId="77777777" w:rsidR="00FD3976" w:rsidRPr="000A3DC4" w:rsidRDefault="00FD3976" w:rsidP="00E826F5"/>
    <w:p w14:paraId="0DE20FC4" w14:textId="77777777" w:rsidR="00FD3976" w:rsidRPr="000A3DC4" w:rsidRDefault="00FD3976" w:rsidP="00E826F5"/>
    <w:p w14:paraId="34839185" w14:textId="77777777" w:rsidR="00FD3976" w:rsidRPr="000A3DC4" w:rsidRDefault="00FD3976" w:rsidP="00E826F5"/>
    <w:p w14:paraId="5D115337" w14:textId="77777777" w:rsidR="00FD3976" w:rsidRPr="000A3DC4" w:rsidRDefault="00FD3976" w:rsidP="00E826F5"/>
    <w:p w14:paraId="5E82600D" w14:textId="77777777" w:rsidR="00FD3976" w:rsidRPr="000A3DC4" w:rsidRDefault="00FD3976" w:rsidP="00E826F5">
      <w:pPr>
        <w:ind w:firstLine="708"/>
      </w:pPr>
      <w:r w:rsidRPr="000A3DC4">
        <w:rPr>
          <w:b/>
        </w:rPr>
        <w:t>4.2 Contraintes</w:t>
      </w:r>
    </w:p>
    <w:p w14:paraId="7BB212CD" w14:textId="77777777" w:rsidR="000B7A1D" w:rsidRPr="000A3DC4" w:rsidRDefault="000B7A1D" w:rsidP="00E826F5"/>
    <w:p w14:paraId="798831AA" w14:textId="77777777" w:rsidR="000B7A1D" w:rsidRPr="000A3DC4" w:rsidRDefault="000B7A1D" w:rsidP="00E826F5"/>
    <w:p w14:paraId="78E635E0" w14:textId="77777777" w:rsidR="000B7A1D" w:rsidRPr="000A3DC4" w:rsidRDefault="000B7A1D" w:rsidP="00E826F5"/>
    <w:p w14:paraId="32ADBA9A" w14:textId="77777777" w:rsidR="000B7A1D" w:rsidRPr="000A3DC4" w:rsidRDefault="000B7A1D" w:rsidP="00E826F5"/>
    <w:p w14:paraId="4DDC72E5" w14:textId="77777777" w:rsidR="000B7A1D" w:rsidRPr="000A3DC4" w:rsidRDefault="000B7A1D" w:rsidP="00E826F5"/>
    <w:p w14:paraId="1D30A9F0" w14:textId="77777777" w:rsidR="000B7A1D" w:rsidRPr="000A3DC4" w:rsidRDefault="000B7A1D" w:rsidP="00E826F5"/>
    <w:p w14:paraId="0C1BEE66" w14:textId="77777777" w:rsidR="00FD3976" w:rsidRPr="000A3DC4" w:rsidRDefault="00FD3976" w:rsidP="00E826F5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 xml:space="preserve">MOYENS HUMAINS, ROLE ET RESPONSABILITE  </w:t>
      </w:r>
    </w:p>
    <w:p w14:paraId="17E6636C" w14:textId="77777777" w:rsidR="000B7A1D" w:rsidRPr="000A3DC4" w:rsidRDefault="000B7A1D" w:rsidP="00E826F5"/>
    <w:p w14:paraId="7C80F774" w14:textId="77777777" w:rsidR="000B7A1D" w:rsidRPr="000A3DC4" w:rsidRDefault="000B7A1D" w:rsidP="00E826F5"/>
    <w:p w14:paraId="7AA21972" w14:textId="77777777" w:rsidR="000B7A1D" w:rsidRPr="000A3DC4" w:rsidRDefault="000B7A1D" w:rsidP="00E826F5"/>
    <w:p w14:paraId="37B71171" w14:textId="77777777" w:rsidR="000B7A1D" w:rsidRPr="000A3DC4" w:rsidRDefault="000B7A1D" w:rsidP="00E826F5"/>
    <w:p w14:paraId="0524EC9A" w14:textId="77777777" w:rsidR="000B7A1D" w:rsidRPr="000A3DC4" w:rsidRDefault="000B7A1D" w:rsidP="00E826F5"/>
    <w:p w14:paraId="4CB63888" w14:textId="299B5651" w:rsidR="000B7A1D" w:rsidRPr="00E826F5" w:rsidRDefault="00FD3976" w:rsidP="00CF2BCE">
      <w:pPr>
        <w:pStyle w:val="Paragraphedeliste"/>
        <w:numPr>
          <w:ilvl w:val="0"/>
          <w:numId w:val="2"/>
        </w:numPr>
      </w:pPr>
      <w:r w:rsidRPr="00E826F5">
        <w:rPr>
          <w:b/>
        </w:rPr>
        <w:lastRenderedPageBreak/>
        <w:t xml:space="preserve">ASPECTS SOCIAUX DU PROJET ET SES IMPACTS SUR L’ECONOMIE LOCALE ET L’ENVIRONNEMENT </w:t>
      </w:r>
    </w:p>
    <w:p w14:paraId="474B2DA1" w14:textId="2A2248EA" w:rsidR="00E826F5" w:rsidRDefault="00E826F5" w:rsidP="00E826F5">
      <w:pPr>
        <w:pStyle w:val="Paragraphedeliste"/>
        <w:ind w:left="1080"/>
        <w:rPr>
          <w:b/>
        </w:rPr>
      </w:pPr>
    </w:p>
    <w:p w14:paraId="0054012B" w14:textId="31BD7F07" w:rsidR="00E826F5" w:rsidRDefault="00E826F5" w:rsidP="00E826F5">
      <w:pPr>
        <w:pStyle w:val="Paragraphedeliste"/>
        <w:ind w:left="1080"/>
        <w:rPr>
          <w:b/>
        </w:rPr>
      </w:pPr>
    </w:p>
    <w:p w14:paraId="4DBEF00F" w14:textId="77777777" w:rsidR="00E826F5" w:rsidRPr="000A3DC4" w:rsidRDefault="00E826F5" w:rsidP="00E826F5">
      <w:pPr>
        <w:pStyle w:val="Paragraphedeliste"/>
        <w:ind w:left="1080"/>
      </w:pPr>
    </w:p>
    <w:p w14:paraId="1A639DE5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 xml:space="preserve">COMPTE D’EXPLOITATION PREVISIONNEL </w:t>
      </w:r>
    </w:p>
    <w:p w14:paraId="7AAD1D40" w14:textId="77777777" w:rsidR="00FD3976" w:rsidRPr="000A3DC4" w:rsidRDefault="00FD3976" w:rsidP="00FD3976">
      <w:pPr>
        <w:pStyle w:val="Paragraphedeliste"/>
        <w:ind w:left="237"/>
        <w:rPr>
          <w:b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705"/>
        <w:gridCol w:w="2411"/>
      </w:tblGrid>
      <w:tr w:rsidR="00FD3976" w:rsidRPr="000A3DC4" w14:paraId="14842D4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80FE4" w14:textId="77777777" w:rsidR="00FD3976" w:rsidRPr="000A3DC4" w:rsidRDefault="00FD3976" w:rsidP="00D57D62">
            <w:pPr>
              <w:jc w:val="both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Rubriques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6908C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Détails </w:t>
            </w:r>
          </w:p>
          <w:p w14:paraId="643401DB" w14:textId="77777777" w:rsidR="00FD3976" w:rsidRPr="000A3DC4" w:rsidDel="007C16E1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(Par exemple : (45Ha*4Tonnes)*xxx </w:t>
            </w:r>
            <w:proofErr w:type="spellStart"/>
            <w:r w:rsidRPr="000A3DC4">
              <w:rPr>
                <w:sz w:val="20"/>
                <w:szCs w:val="20"/>
              </w:rPr>
              <w:t>gnf</w:t>
            </w:r>
            <w:proofErr w:type="spellEnd"/>
            <w:r w:rsidRPr="000A3DC4">
              <w:rPr>
                <w:sz w:val="20"/>
                <w:szCs w:val="20"/>
              </w:rPr>
              <w:t xml:space="preserve"> = </w:t>
            </w:r>
            <w:proofErr w:type="spellStart"/>
            <w:r w:rsidRPr="000A3DC4">
              <w:rPr>
                <w:sz w:val="20"/>
                <w:szCs w:val="20"/>
              </w:rPr>
              <w:t>yyyy</w:t>
            </w:r>
            <w:proofErr w:type="spellEnd"/>
            <w:r w:rsidRPr="000A3DC4">
              <w:rPr>
                <w:sz w:val="20"/>
                <w:szCs w:val="20"/>
              </w:rPr>
              <w:t xml:space="preserve"> GNF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814D6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Montant</w:t>
            </w:r>
          </w:p>
        </w:tc>
      </w:tr>
      <w:tr w:rsidR="008E6BCD" w:rsidRPr="000A3DC4" w14:paraId="739D4DE6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16EB7" w14:textId="61B23FCC" w:rsidR="008E6BCD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E160E2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A859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770A05E7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91CD0" w14:textId="33CE21A5" w:rsidR="00BB7293" w:rsidRPr="000A3DC4" w:rsidRDefault="00BB7293" w:rsidP="00BB7293">
            <w:p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631741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FDB39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6E25FF4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53D8" w14:textId="05ED778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4A791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3FEE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73BC1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F95E5" w14:textId="411ECD9C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E64E2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01CF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553648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3BD70" w14:textId="23C57CC1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D8735F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D70F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35BFEAE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3B2A9" w14:textId="6A4FBB2D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Achat de semence Maïs Hybride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29B2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9CA3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0FFC0F4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2DBCF" w14:textId="0FCC8DA2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Herbicide total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D769C4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16EA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1E885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A563D" w14:textId="356242FD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Herbicide </w:t>
            </w:r>
            <w:proofErr w:type="spellStart"/>
            <w:r w:rsidRPr="000A3DC4">
              <w:rPr>
                <w:color w:val="000000"/>
                <w:sz w:val="20"/>
                <w:szCs w:val="20"/>
              </w:rPr>
              <w:t>pré-levé</w:t>
            </w:r>
            <w:proofErr w:type="spellEnd"/>
            <w:r w:rsidRPr="000A3D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1EB36E8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62677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9D41074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4DE9E" w14:textId="15B0B42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Engrais Urée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0CFED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9FEE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E2A172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1410F" w14:textId="50CF8D3C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Eng</w:t>
            </w:r>
            <w:r w:rsidR="004B72DF" w:rsidRPr="000A3DC4">
              <w:rPr>
                <w:color w:val="000000"/>
                <w:sz w:val="20"/>
                <w:szCs w:val="20"/>
              </w:rPr>
              <w:t>r</w:t>
            </w:r>
            <w:r w:rsidRPr="000A3DC4">
              <w:rPr>
                <w:color w:val="000000"/>
                <w:sz w:val="20"/>
                <w:szCs w:val="20"/>
              </w:rPr>
              <w:t>ais NPK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A9AB3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99B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B0890AC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1B27F" w14:textId="08BB569F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Sac vide poly double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6980A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9BB0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A78DE7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C1634" w14:textId="15F6D666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EC8E5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DD4C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613F065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E855E" w14:textId="398BC938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fertilisation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EF24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0D1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DB0BDA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EFBB" w14:textId="42B32BBB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traitement phyto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02967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987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DDE0CF6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6398" w14:textId="6EA17C3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Récolte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93972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ACAA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F03CF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A724F" w14:textId="44278800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Battage et vannage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203A3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DB1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03E178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1E949" w14:textId="3B99340E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2F91F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F26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BDBDD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DAB83" w14:textId="7F6EBE92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Communication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19AE8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89D0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A5F609C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22B1B" w14:textId="5691DDCD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Appui-conseil et assistance technique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4C8BE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796F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3F4E8A5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3669" w14:textId="0E687267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F51D6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6E32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C42F72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F3C1F" w14:textId="552BA2A6" w:rsidR="00BB7293" w:rsidRPr="000A3DC4" w:rsidRDefault="004B72DF" w:rsidP="004B72DF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TOTAL CHARGES</w:t>
            </w:r>
            <w:r w:rsidR="008E6BCD" w:rsidRPr="000A3DC4">
              <w:rPr>
                <w:b/>
                <w:bCs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324FE5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FEDD7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092B0F6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59BD" w14:textId="704F36AF" w:rsidR="004B72DF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4F66C1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5AB57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B72DF" w:rsidRPr="000A3DC4" w14:paraId="1C5EB69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EAB6" w14:textId="250AC7CD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Recettes issues des ventes </w:t>
            </w:r>
            <w:r w:rsidR="008E6BCD" w:rsidRPr="000A3DC4">
              <w:rPr>
                <w:sz w:val="20"/>
                <w:szCs w:val="20"/>
              </w:rPr>
              <w:t>de maïs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0B3177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58AE8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1A9688E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0275B" w14:textId="77777777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Autres produits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42C019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06A9B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AEE481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4CBE" w14:textId="037FD19B" w:rsidR="00BB7293" w:rsidRPr="000A3DC4" w:rsidRDefault="008E6BCD" w:rsidP="008E6BCD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TOTAL PRODUITS (b)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FBFEAC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5EAD2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1708D9BF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019D0" w14:textId="72C912C2" w:rsidR="00FD3976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EXCENDENT BRUT D’EXPLOITATION ( 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CB159B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8BB5F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466F426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69170" w14:textId="1ACB0856" w:rsidR="008E6BCD" w:rsidRPr="000A3DC4" w:rsidRDefault="008E6BCD" w:rsidP="008E6BCD">
            <w:pPr>
              <w:rPr>
                <w:b/>
                <w:bCs/>
                <w:color w:val="000000"/>
              </w:rPr>
            </w:pPr>
            <w:r w:rsidRPr="000A3DC4">
              <w:rPr>
                <w:b/>
                <w:bCs/>
                <w:color w:val="000000"/>
              </w:rPr>
              <w:t>Bénéfice / Perte = (Produits - Charges) (c )= (b) – (a)</w:t>
            </w:r>
          </w:p>
          <w:p w14:paraId="49962AA2" w14:textId="12F558D9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EE762D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5058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</w:tbl>
    <w:p w14:paraId="17963C78" w14:textId="77777777" w:rsidR="00E826F5" w:rsidRDefault="00E826F5" w:rsidP="00E826F5">
      <w:pPr>
        <w:pStyle w:val="Paragraphedeliste"/>
        <w:ind w:left="1080"/>
        <w:rPr>
          <w:b/>
        </w:rPr>
      </w:pPr>
    </w:p>
    <w:p w14:paraId="211B640B" w14:textId="093D814E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>PLAN DE TRESORERIE SIMPLIFIE</w:t>
      </w:r>
    </w:p>
    <w:p w14:paraId="32D9AB8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708"/>
        <w:gridCol w:w="993"/>
        <w:gridCol w:w="992"/>
        <w:gridCol w:w="992"/>
        <w:gridCol w:w="992"/>
        <w:gridCol w:w="993"/>
        <w:gridCol w:w="992"/>
      </w:tblGrid>
      <w:tr w:rsidR="00FD3976" w:rsidRPr="000A3DC4" w14:paraId="1D081C6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0FFD" w14:textId="77777777" w:rsidR="00FD3976" w:rsidRPr="000A3DC4" w:rsidRDefault="00FD3976" w:rsidP="00D57D6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A3DC4">
              <w:rPr>
                <w:b/>
                <w:bCs/>
                <w:i/>
                <w:iCs/>
                <w:sz w:val="18"/>
                <w:szCs w:val="18"/>
              </w:rPr>
              <w:t>Désignations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54B9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01B1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0BDE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9E76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C5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2F5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Mois 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C8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D3976" w:rsidRPr="000A3DC4" w14:paraId="496CAC4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424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caps/>
                <w:sz w:val="20"/>
                <w:szCs w:val="20"/>
              </w:rPr>
            </w:pPr>
            <w:r w:rsidRPr="001523EC">
              <w:rPr>
                <w:b/>
                <w:bCs/>
                <w:i/>
                <w:iCs/>
                <w:caps/>
                <w:sz w:val="20"/>
                <w:szCs w:val="20"/>
              </w:rPr>
              <w:t>Mobilisation du financement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A8E9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D12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A0C0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84A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D42B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5B2A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54C5A85C" w14:textId="77777777" w:rsidTr="001523EC">
        <w:trPr>
          <w:trHeight w:val="38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A0C83" w14:textId="6B896F63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</w:t>
            </w:r>
            <w:r w:rsidR="001523EC">
              <w:rPr>
                <w:sz w:val="18"/>
                <w:szCs w:val="18"/>
              </w:rPr>
              <w:t>porteur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ECE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638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9ED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D4AF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0E46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72FF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DE52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B242718" w14:textId="77777777" w:rsidTr="001523EC">
        <w:trPr>
          <w:trHeight w:val="29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B095" w14:textId="0A3286FE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du </w:t>
            </w:r>
            <w:r w:rsidR="001523EC">
              <w:rPr>
                <w:sz w:val="18"/>
                <w:szCs w:val="18"/>
              </w:rPr>
              <w:t>PDACG</w:t>
            </w:r>
            <w:r w:rsidRPr="000A3D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B11D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D9B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82A4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BD09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446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27CD5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BC4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1B2AE334" w14:textId="77777777" w:rsidTr="001523EC">
        <w:trPr>
          <w:trHeight w:val="48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CC26C" w14:textId="77777777" w:rsidR="00FD3976" w:rsidRPr="001523EC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  <w:r w:rsidRPr="001523EC">
              <w:rPr>
                <w:b/>
                <w:bCs/>
                <w:sz w:val="18"/>
                <w:szCs w:val="18"/>
              </w:rPr>
              <w:t>TOTAL FINANCEMENT MOBILISE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8911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373B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195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B33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A43B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52A1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5176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E707CA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AF25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sz w:val="22"/>
                <w:szCs w:val="22"/>
              </w:rPr>
            </w:pPr>
            <w:r w:rsidRPr="001523EC">
              <w:rPr>
                <w:b/>
                <w:bCs/>
                <w:i/>
                <w:iCs/>
                <w:sz w:val="22"/>
                <w:szCs w:val="22"/>
              </w:rPr>
              <w:lastRenderedPageBreak/>
              <w:t>DEPENSES DE PTODUCTION (</w:t>
            </w:r>
            <w:r w:rsidRPr="001523EC">
              <w:rPr>
                <w:b/>
                <w:bCs/>
                <w:sz w:val="22"/>
                <w:szCs w:val="22"/>
              </w:rPr>
              <w:t>DECAISSEMENTS)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0EDFE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70E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2EE5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DCBA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BB0C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9583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B32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AD244F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61BB" w14:textId="3BE5FB21" w:rsidR="000A3DC4" w:rsidRPr="000A3DC4" w:rsidRDefault="000A3DC4" w:rsidP="000A3DC4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F09D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86A5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3AC0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A468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1852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E4BF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77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42E3C0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C0021" w14:textId="2936A4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DFAB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8C4C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2E9C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E5F9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4F80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AAF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BD6F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24A4A1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1467C" w14:textId="378ED13E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E58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534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5239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3C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822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A85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33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69B630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3218" w14:textId="398CA2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37F1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03E7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87D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4E2B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A086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2335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455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AE6A7B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235C8" w14:textId="634C8CC5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Achat de semence Maïs Hybride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EC6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A44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BB3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84B3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B2BC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D87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2EF7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2A3FA7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2EBA" w14:textId="0AC1466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Herbicide 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76A7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C29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B3E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AC35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4DB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65F4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FF8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24F101B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0EF01" w14:textId="33B76371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Herbicide </w:t>
            </w:r>
            <w:proofErr w:type="spellStart"/>
            <w:r w:rsidRPr="000A3DC4">
              <w:rPr>
                <w:color w:val="000000"/>
                <w:sz w:val="20"/>
                <w:szCs w:val="20"/>
              </w:rPr>
              <w:t>pré-levé</w:t>
            </w:r>
            <w:proofErr w:type="spellEnd"/>
            <w:r w:rsidRPr="000A3D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DD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FD5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7070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481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1C3A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B1B6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3549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FD7D6E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3BE8" w14:textId="1D6EC776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Engrais Urée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B10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62A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348D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3D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324C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52F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67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23EBA32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B1F1" w14:textId="3DE6B270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Engrais NPK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D334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61F7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2C4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243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D903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21EE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D2C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27ACB8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3B65" w14:textId="565851D8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Sac vide poly double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76A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293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66BF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8D2D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CC3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F0B3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4FF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3EB8A2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318B" w14:textId="1548BF89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07F4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0BD0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1CD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96F0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5307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125A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BBD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D42077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521A" w14:textId="22E8AC1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fertilisation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B5C7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948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9E19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F98C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4AB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95F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E402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0D6CF8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B5B4" w14:textId="531F70A2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traitement phyto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3C3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8DB3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D9CD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6231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C29E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05D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6E36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43E96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F033E" w14:textId="7830D51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Récolte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C1A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A897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9683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EC2D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698C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044A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1775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F9DE97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1A04" w14:textId="046C8059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Battage et vannage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CEAD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9F66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F6F8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6E6F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3F7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97D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AE9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9ADE58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7165" w14:textId="51847C78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2E19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5D0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DF8E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3AF2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4670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5AC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643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BC724F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CB3A" w14:textId="62A7F2E4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Communication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23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FE3E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94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A5CB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421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4E4E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088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408A65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3C92" w14:textId="601DF2DD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Appui-conseil et assistance technique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D7F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CC4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339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117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CA64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38D1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382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B16FD7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0658" w14:textId="77FAE08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10FA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173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7C0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21DF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439E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E8DD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38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B9559C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261C" w14:textId="786AB99E" w:rsidR="000A3DC4" w:rsidRPr="000A3DC4" w:rsidRDefault="000A3DC4" w:rsidP="000A3DC4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caps/>
                <w:sz w:val="18"/>
                <w:szCs w:val="18"/>
              </w:rPr>
              <w:t>Total Décaissement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CC6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BF8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FCE8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3B12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9BA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32C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4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128590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C20C" w14:textId="5A7FA689" w:rsidR="000A3DC4" w:rsidRPr="00DF55CF" w:rsidRDefault="000A3DC4" w:rsidP="00DF55C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F55CF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F3E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42A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0068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8CC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FEA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C28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01F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E7EE17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8A0F" w14:textId="26E681B3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sz w:val="20"/>
                <w:szCs w:val="20"/>
              </w:rPr>
              <w:t>Recettes issues des ventes de maïs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9287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2D80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5E97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B710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BBC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6E74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4305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9FFDED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A8F6" w14:textId="4CD7BD8A" w:rsidR="000A3DC4" w:rsidRPr="000A3DC4" w:rsidRDefault="00E826F5" w:rsidP="000A3DC4">
            <w:pPr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>Vente produits dérivés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D910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2759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601D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162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580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5E6B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65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519A588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9D14" w14:textId="5B6E68D2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TOTAL </w:t>
            </w:r>
            <w:r w:rsidR="001523EC" w:rsidRPr="001523EC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7C51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89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5EF6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D7FA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72F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F73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11C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7E275D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p w14:paraId="75CF8D06" w14:textId="77777777" w:rsidR="0078758F" w:rsidRPr="000A3DC4" w:rsidRDefault="0078758F"/>
    <w:sectPr w:rsidR="0078758F" w:rsidRPr="000A3DC4" w:rsidSect="00D57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32EC" w14:textId="77777777" w:rsidR="0069725A" w:rsidRDefault="0069725A">
      <w:r>
        <w:separator/>
      </w:r>
    </w:p>
  </w:endnote>
  <w:endnote w:type="continuationSeparator" w:id="0">
    <w:p w14:paraId="60180DAF" w14:textId="77777777" w:rsidR="0069725A" w:rsidRDefault="006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9C35" w14:textId="77777777" w:rsidR="00FE4AF2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174C4" w14:textId="77777777" w:rsidR="00FE4AF2" w:rsidRDefault="00000000" w:rsidP="00432A5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F430" w14:textId="77777777" w:rsidR="00FE4AF2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38C78A7" w14:textId="77777777" w:rsidR="00FE4AF2" w:rsidRPr="00104FDA" w:rsidRDefault="00000000" w:rsidP="00432A50">
    <w:pPr>
      <w:pStyle w:val="Pieddepage"/>
      <w:ind w:right="360" w:firstLine="360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Financement PDACG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9520" w14:textId="77777777" w:rsidR="00E826F5" w:rsidRDefault="00E82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A18F" w14:textId="77777777" w:rsidR="0069725A" w:rsidRDefault="0069725A">
      <w:r>
        <w:separator/>
      </w:r>
    </w:p>
  </w:footnote>
  <w:footnote w:type="continuationSeparator" w:id="0">
    <w:p w14:paraId="43E595A9" w14:textId="77777777" w:rsidR="0069725A" w:rsidRDefault="0069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013C" w14:textId="77777777" w:rsidR="00E826F5" w:rsidRDefault="00E82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F82" w14:textId="5913103B" w:rsidR="00FE4AF2" w:rsidRPr="003D06BA" w:rsidRDefault="00000000" w:rsidP="002823C0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C4C" w14:textId="77777777" w:rsidR="00E826F5" w:rsidRDefault="00E82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52D"/>
    <w:multiLevelType w:val="hybridMultilevel"/>
    <w:tmpl w:val="41FA6A06"/>
    <w:lvl w:ilvl="0" w:tplc="433E1E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150"/>
    <w:multiLevelType w:val="hybridMultilevel"/>
    <w:tmpl w:val="BF081F04"/>
    <w:lvl w:ilvl="0" w:tplc="2E48C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D42"/>
    <w:multiLevelType w:val="multilevel"/>
    <w:tmpl w:val="00CC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  <w:u w:val="single"/>
      </w:rPr>
    </w:lvl>
  </w:abstractNum>
  <w:abstractNum w:abstractNumId="3" w15:restartNumberingAfterBreak="0">
    <w:nsid w:val="2544553C"/>
    <w:multiLevelType w:val="hybridMultilevel"/>
    <w:tmpl w:val="B142A8A8"/>
    <w:lvl w:ilvl="0" w:tplc="AA72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7412"/>
    <w:multiLevelType w:val="hybridMultilevel"/>
    <w:tmpl w:val="67D01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5D36"/>
    <w:multiLevelType w:val="hybridMultilevel"/>
    <w:tmpl w:val="F112DCF0"/>
    <w:lvl w:ilvl="0" w:tplc="764C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359020">
    <w:abstractNumId w:val="4"/>
  </w:num>
  <w:num w:numId="2" w16cid:durableId="252015227">
    <w:abstractNumId w:val="3"/>
  </w:num>
  <w:num w:numId="3" w16cid:durableId="985016693">
    <w:abstractNumId w:val="2"/>
  </w:num>
  <w:num w:numId="4" w16cid:durableId="922419714">
    <w:abstractNumId w:val="5"/>
  </w:num>
  <w:num w:numId="5" w16cid:durableId="768815629">
    <w:abstractNumId w:val="1"/>
  </w:num>
  <w:num w:numId="6" w16cid:durableId="99565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6"/>
    <w:rsid w:val="000A3DC4"/>
    <w:rsid w:val="000B7A1D"/>
    <w:rsid w:val="000D1D8D"/>
    <w:rsid w:val="001523EC"/>
    <w:rsid w:val="001B2E87"/>
    <w:rsid w:val="002F0D58"/>
    <w:rsid w:val="00354296"/>
    <w:rsid w:val="003E46CA"/>
    <w:rsid w:val="004238E7"/>
    <w:rsid w:val="004B72DF"/>
    <w:rsid w:val="00506EDA"/>
    <w:rsid w:val="005A09FC"/>
    <w:rsid w:val="00613117"/>
    <w:rsid w:val="0069725A"/>
    <w:rsid w:val="006C20EC"/>
    <w:rsid w:val="00771502"/>
    <w:rsid w:val="0078758F"/>
    <w:rsid w:val="008E6BCD"/>
    <w:rsid w:val="0090606E"/>
    <w:rsid w:val="0097265C"/>
    <w:rsid w:val="009A3A39"/>
    <w:rsid w:val="00A66EA6"/>
    <w:rsid w:val="00AA6027"/>
    <w:rsid w:val="00B10F23"/>
    <w:rsid w:val="00BB7293"/>
    <w:rsid w:val="00C5497B"/>
    <w:rsid w:val="00CF4480"/>
    <w:rsid w:val="00D30277"/>
    <w:rsid w:val="00D524EC"/>
    <w:rsid w:val="00D90DDA"/>
    <w:rsid w:val="00DF55CF"/>
    <w:rsid w:val="00E01144"/>
    <w:rsid w:val="00E82459"/>
    <w:rsid w:val="00E826F5"/>
    <w:rsid w:val="00F512E3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802"/>
  <w15:chartTrackingRefBased/>
  <w15:docId w15:val="{F9174F5F-D298-40FC-B16F-19FF1F5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3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D39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rsid w:val="00FD3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Numrodepage">
    <w:name w:val="page number"/>
    <w:basedOn w:val="Policepardfaut"/>
    <w:rsid w:val="00FD3976"/>
  </w:style>
  <w:style w:type="paragraph" w:styleId="Paragraphedeliste">
    <w:name w:val="List Paragraph"/>
    <w:basedOn w:val="Normal"/>
    <w:uiPriority w:val="34"/>
    <w:qFormat/>
    <w:rsid w:val="00FD3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39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39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3976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</dc:creator>
  <cp:keywords/>
  <dc:description/>
  <cp:lastModifiedBy>Marc DEMBELE</cp:lastModifiedBy>
  <cp:revision>17</cp:revision>
  <dcterms:created xsi:type="dcterms:W3CDTF">2023-04-25T09:00:00Z</dcterms:created>
  <dcterms:modified xsi:type="dcterms:W3CDTF">2023-05-15T09:25:00Z</dcterms:modified>
</cp:coreProperties>
</file>